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50EF" w14:textId="77777777" w:rsidR="002F4A03" w:rsidRDefault="002F4A03" w:rsidP="00BE7D47">
      <w:pPr>
        <w:jc w:val="center"/>
        <w:rPr>
          <w:rFonts w:cs="Arial"/>
          <w:b/>
          <w:color w:val="0000FF"/>
          <w:sz w:val="28"/>
          <w:szCs w:val="28"/>
        </w:rPr>
      </w:pPr>
    </w:p>
    <w:p w14:paraId="03506831" w14:textId="355F6452" w:rsidR="00BE7D47" w:rsidRPr="001C1A0A" w:rsidRDefault="002D0A98" w:rsidP="00BE7D47">
      <w:pPr>
        <w:ind w:left="0"/>
        <w:jc w:val="center"/>
        <w:rPr>
          <w:rFonts w:cs="Arial"/>
          <w:b/>
          <w:sz w:val="28"/>
          <w:szCs w:val="28"/>
        </w:rPr>
      </w:pPr>
      <w:r w:rsidRPr="002D0A98">
        <w:rPr>
          <w:rFonts w:cs="Arial"/>
          <w:b/>
          <w:sz w:val="28"/>
          <w:szCs w:val="28"/>
        </w:rPr>
        <w:t>Gz.: VII 3 - 4.1.7</w:t>
      </w:r>
      <w:r>
        <w:rPr>
          <w:rFonts w:cs="Arial"/>
          <w:b/>
          <w:sz w:val="28"/>
          <w:szCs w:val="28"/>
        </w:rPr>
        <w:t xml:space="preserve"> </w:t>
      </w:r>
      <w:r w:rsidRPr="002D0A98">
        <w:rPr>
          <w:rFonts w:cs="Arial"/>
          <w:b/>
          <w:sz w:val="28"/>
          <w:szCs w:val="28"/>
        </w:rPr>
        <w:t>/</w:t>
      </w:r>
      <w:r>
        <w:rPr>
          <w:rFonts w:cs="Arial"/>
          <w:b/>
          <w:sz w:val="28"/>
          <w:szCs w:val="28"/>
        </w:rPr>
        <w:t xml:space="preserve"> </w:t>
      </w:r>
      <w:r w:rsidR="007B7C46">
        <w:rPr>
          <w:rFonts w:cs="Arial"/>
          <w:b/>
          <w:sz w:val="28"/>
          <w:szCs w:val="28"/>
        </w:rPr>
        <w:t>20</w:t>
      </w:r>
      <w:r w:rsidRPr="002D0A98">
        <w:rPr>
          <w:rFonts w:cs="Arial"/>
          <w:b/>
          <w:sz w:val="28"/>
          <w:szCs w:val="28"/>
        </w:rPr>
        <w:t>-26</w:t>
      </w:r>
    </w:p>
    <w:p w14:paraId="53132F16" w14:textId="77777777" w:rsidR="001C1A0A" w:rsidRDefault="001C1A0A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4CB3176F" w14:textId="77777777" w:rsidR="002D0A98" w:rsidRPr="001C1A0A" w:rsidRDefault="002D0A98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01D8D4C0" w14:textId="77777777" w:rsidR="00BE7D47" w:rsidRPr="001C1A0A" w:rsidRDefault="00BE7D47" w:rsidP="00BE7D47">
      <w:pPr>
        <w:ind w:left="0"/>
        <w:jc w:val="center"/>
        <w:rPr>
          <w:rFonts w:cs="Arial"/>
          <w:b/>
          <w:sz w:val="28"/>
          <w:szCs w:val="28"/>
        </w:rPr>
      </w:pPr>
    </w:p>
    <w:p w14:paraId="297F6F35" w14:textId="77777777" w:rsidR="007B7C46" w:rsidRPr="007B7C46" w:rsidRDefault="007B7C46" w:rsidP="007B7C46">
      <w:pPr>
        <w:spacing w:line="276" w:lineRule="auto"/>
        <w:ind w:left="0"/>
        <w:jc w:val="center"/>
        <w:rPr>
          <w:rFonts w:cs="Arial"/>
          <w:b/>
          <w:sz w:val="28"/>
          <w:szCs w:val="28"/>
        </w:rPr>
      </w:pPr>
      <w:r w:rsidRPr="007B7C46">
        <w:rPr>
          <w:rFonts w:cs="Arial"/>
          <w:b/>
          <w:sz w:val="28"/>
          <w:szCs w:val="28"/>
        </w:rPr>
        <w:t>Erweiterung der</w:t>
      </w:r>
    </w:p>
    <w:p w14:paraId="7E016718" w14:textId="77777777" w:rsidR="007B7C46" w:rsidRPr="00B502E9" w:rsidRDefault="007B7C46" w:rsidP="007B7C46">
      <w:pPr>
        <w:spacing w:line="276" w:lineRule="auto"/>
        <w:ind w:left="0"/>
        <w:jc w:val="center"/>
        <w:rPr>
          <w:rFonts w:cs="Arial"/>
          <w:b/>
          <w:sz w:val="28"/>
          <w:szCs w:val="28"/>
        </w:rPr>
      </w:pPr>
      <w:proofErr w:type="spellStart"/>
      <w:r w:rsidRPr="00B502E9">
        <w:rPr>
          <w:rFonts w:cs="Arial"/>
          <w:b/>
          <w:sz w:val="28"/>
          <w:szCs w:val="28"/>
        </w:rPr>
        <w:t>Machine</w:t>
      </w:r>
      <w:proofErr w:type="spellEnd"/>
      <w:r w:rsidRPr="00B502E9">
        <w:rPr>
          <w:rFonts w:cs="Arial"/>
          <w:b/>
          <w:sz w:val="28"/>
          <w:szCs w:val="28"/>
        </w:rPr>
        <w:t xml:space="preserve"> Learning Cloud Tübingen</w:t>
      </w:r>
    </w:p>
    <w:p w14:paraId="56918553" w14:textId="34A20C73" w:rsidR="00BE7D47" w:rsidRPr="00B502E9" w:rsidRDefault="007B7C46" w:rsidP="007B7C46">
      <w:pPr>
        <w:spacing w:line="276" w:lineRule="auto"/>
        <w:ind w:left="0"/>
        <w:jc w:val="center"/>
      </w:pPr>
      <w:r w:rsidRPr="00B502E9">
        <w:rPr>
          <w:rFonts w:cs="Arial"/>
          <w:b/>
          <w:sz w:val="28"/>
          <w:szCs w:val="28"/>
        </w:rPr>
        <w:t>am HLRS</w:t>
      </w:r>
    </w:p>
    <w:p w14:paraId="4F8439BC" w14:textId="77777777" w:rsidR="002F4A03" w:rsidRPr="00B502E9" w:rsidRDefault="002F4A03" w:rsidP="00BE7D47">
      <w:pPr>
        <w:ind w:left="0"/>
      </w:pPr>
    </w:p>
    <w:p w14:paraId="2AE58972" w14:textId="77777777" w:rsidR="00A639ED" w:rsidRPr="00B502E9" w:rsidRDefault="00A639ED" w:rsidP="00BE7D47">
      <w:pPr>
        <w:ind w:left="0"/>
      </w:pPr>
    </w:p>
    <w:p w14:paraId="626B52D4" w14:textId="77777777" w:rsidR="002D0A98" w:rsidRPr="00B502E9" w:rsidRDefault="002D0A98" w:rsidP="00BE7D47">
      <w:pPr>
        <w:ind w:left="0"/>
      </w:pPr>
    </w:p>
    <w:p w14:paraId="5A652902" w14:textId="77777777" w:rsidR="00BE7D47" w:rsidRPr="00B502E9" w:rsidRDefault="00BE7D47" w:rsidP="00BE7D47">
      <w:pPr>
        <w:ind w:left="0"/>
      </w:pPr>
    </w:p>
    <w:p w14:paraId="6E01354F" w14:textId="141B5C95" w:rsidR="00BE7D47" w:rsidRPr="001C1A0A" w:rsidRDefault="00BE7D47" w:rsidP="00BE7D47">
      <w:pPr>
        <w:ind w:left="0"/>
        <w:jc w:val="center"/>
        <w:rPr>
          <w:sz w:val="24"/>
          <w:szCs w:val="24"/>
          <w:u w:val="single"/>
        </w:rPr>
      </w:pPr>
      <w:r w:rsidRPr="001C1A0A">
        <w:rPr>
          <w:sz w:val="24"/>
          <w:szCs w:val="24"/>
          <w:u w:val="single"/>
        </w:rPr>
        <w:t>Anh</w:t>
      </w:r>
      <w:r w:rsidR="002D0A98">
        <w:rPr>
          <w:sz w:val="24"/>
          <w:szCs w:val="24"/>
          <w:u w:val="single"/>
        </w:rPr>
        <w:t>a</w:t>
      </w:r>
      <w:r w:rsidRPr="001C1A0A">
        <w:rPr>
          <w:sz w:val="24"/>
          <w:szCs w:val="24"/>
          <w:u w:val="single"/>
        </w:rPr>
        <w:t>ng zum Vertrags- und Formalteil</w:t>
      </w:r>
    </w:p>
    <w:p w14:paraId="241CB5E2" w14:textId="77777777" w:rsidR="00BE7D47" w:rsidRPr="001C1A0A" w:rsidRDefault="00BE7D47" w:rsidP="00BE7D47">
      <w:pPr>
        <w:ind w:left="0"/>
        <w:jc w:val="center"/>
        <w:rPr>
          <w:sz w:val="24"/>
          <w:szCs w:val="24"/>
          <w:u w:val="single"/>
        </w:rPr>
      </w:pPr>
    </w:p>
    <w:p w14:paraId="25B728E3" w14:textId="77777777" w:rsidR="002F4A03" w:rsidRPr="001C1A0A" w:rsidRDefault="002F4A03" w:rsidP="00BE7D47">
      <w:pPr>
        <w:ind w:left="0"/>
        <w:jc w:val="center"/>
        <w:rPr>
          <w:sz w:val="24"/>
          <w:szCs w:val="24"/>
          <w:u w:val="single"/>
        </w:rPr>
      </w:pPr>
    </w:p>
    <w:p w14:paraId="62107FE4" w14:textId="5F5544A0" w:rsidR="00BE7D47" w:rsidRPr="001C1A0A" w:rsidRDefault="00BE7D47" w:rsidP="001C1A0A">
      <w:pPr>
        <w:pStyle w:val="berschrift1"/>
        <w:numPr>
          <w:ilvl w:val="0"/>
          <w:numId w:val="0"/>
        </w:numPr>
        <w:rPr>
          <w:rFonts w:cs="Arial"/>
          <w:sz w:val="22"/>
        </w:rPr>
      </w:pPr>
    </w:p>
    <w:p w14:paraId="7A8343F3" w14:textId="77777777" w:rsidR="001C1A0A" w:rsidRPr="001C1A0A" w:rsidRDefault="001C1A0A" w:rsidP="001C1A0A"/>
    <w:p w14:paraId="0B771BB1" w14:textId="77777777" w:rsidR="002F4A03" w:rsidRPr="001C1A0A" w:rsidRDefault="002F4A03">
      <w:pPr>
        <w:pStyle w:val="Kopfzeile"/>
        <w:tabs>
          <w:tab w:val="clear" w:pos="9072"/>
          <w:tab w:val="left" w:pos="1418"/>
          <w:tab w:val="left" w:pos="3686"/>
          <w:tab w:val="left" w:pos="4536"/>
          <w:tab w:val="left" w:pos="4820"/>
        </w:tabs>
        <w:rPr>
          <w:rFonts w:cs="Arial"/>
          <w:sz w:val="22"/>
        </w:rPr>
      </w:pPr>
    </w:p>
    <w:p w14:paraId="6057CDEF" w14:textId="77777777" w:rsidR="003F21F5" w:rsidRPr="001C1A0A" w:rsidRDefault="003F21F5">
      <w:pPr>
        <w:pStyle w:val="Kopfzeile"/>
        <w:tabs>
          <w:tab w:val="clear" w:pos="9072"/>
          <w:tab w:val="left" w:pos="1418"/>
          <w:tab w:val="left" w:pos="3686"/>
          <w:tab w:val="left" w:pos="4536"/>
          <w:tab w:val="left" w:pos="4820"/>
        </w:tabs>
        <w:rPr>
          <w:rFonts w:cs="Arial"/>
          <w:sz w:val="22"/>
        </w:rPr>
      </w:pPr>
    </w:p>
    <w:p w14:paraId="23842F21" w14:textId="77777777" w:rsidR="003F21F5" w:rsidRPr="001C1A0A" w:rsidRDefault="004E2E3C">
      <w:pPr>
        <w:tabs>
          <w:tab w:val="left" w:pos="1134"/>
          <w:tab w:val="left" w:pos="4320"/>
        </w:tabs>
        <w:ind w:left="851"/>
        <w:rPr>
          <w:rFonts w:cs="Arial"/>
          <w:szCs w:val="24"/>
        </w:rPr>
      </w:pPr>
      <w:r w:rsidRPr="001C1A0A">
        <w:rPr>
          <w:rFonts w:cs="Arial"/>
          <w:b/>
          <w:szCs w:val="24"/>
          <w:u w:val="single"/>
        </w:rPr>
        <w:t>Name / Anschrift des Bieters:</w:t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2110CEA5" w14:textId="77777777" w:rsidR="003F21F5" w:rsidRPr="001C1A0A" w:rsidRDefault="003F21F5">
      <w:pPr>
        <w:tabs>
          <w:tab w:val="left" w:pos="1134"/>
          <w:tab w:val="left" w:pos="3686"/>
          <w:tab w:val="left" w:pos="4320"/>
        </w:tabs>
        <w:rPr>
          <w:rFonts w:cs="Arial"/>
          <w:szCs w:val="24"/>
        </w:rPr>
      </w:pPr>
    </w:p>
    <w:p w14:paraId="1CD458A0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1958ACF2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79EF89F1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58BCE12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 w:val="24"/>
          <w:szCs w:val="24"/>
        </w:rPr>
      </w:pPr>
    </w:p>
    <w:p w14:paraId="0F6D7B8F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629C987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3C25432B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7C8E9DA9" w14:textId="77777777" w:rsidR="003F21F5" w:rsidRPr="001C1A0A" w:rsidRDefault="003F21F5">
      <w:pPr>
        <w:tabs>
          <w:tab w:val="left" w:pos="1418"/>
          <w:tab w:val="left" w:pos="4320"/>
        </w:tabs>
        <w:rPr>
          <w:rFonts w:cs="Arial"/>
          <w:szCs w:val="24"/>
        </w:rPr>
      </w:pPr>
    </w:p>
    <w:p w14:paraId="064362D2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6232C0AB" w14:textId="77777777" w:rsidR="003F21F5" w:rsidRPr="001C1A0A" w:rsidRDefault="003F21F5">
      <w:pPr>
        <w:pStyle w:val="Kopfzeile"/>
        <w:tabs>
          <w:tab w:val="clear" w:pos="4536"/>
          <w:tab w:val="clear" w:pos="9072"/>
          <w:tab w:val="left" w:pos="1418"/>
          <w:tab w:val="left" w:pos="4320"/>
        </w:tabs>
        <w:rPr>
          <w:rFonts w:cs="Arial"/>
          <w:szCs w:val="24"/>
        </w:rPr>
      </w:pPr>
    </w:p>
    <w:p w14:paraId="50164AAB" w14:textId="77777777" w:rsidR="003F21F5" w:rsidRPr="001C1A0A" w:rsidRDefault="004E2E3C">
      <w:pPr>
        <w:tabs>
          <w:tab w:val="left" w:pos="1418"/>
          <w:tab w:val="left" w:pos="4320"/>
        </w:tabs>
        <w:rPr>
          <w:rFonts w:cs="Arial"/>
          <w:szCs w:val="24"/>
        </w:rPr>
      </w:pPr>
      <w:r w:rsidRPr="001C1A0A">
        <w:rPr>
          <w:rFonts w:cs="Arial"/>
          <w:szCs w:val="24"/>
        </w:rPr>
        <w:tab/>
      </w:r>
      <w:r w:rsidRPr="001C1A0A">
        <w:rPr>
          <w:rFonts w:cs="Arial"/>
          <w:szCs w:val="24"/>
        </w:rPr>
        <w:tab/>
        <w:t>..................................................................................</w:t>
      </w:r>
    </w:p>
    <w:p w14:paraId="023B6734" w14:textId="77777777" w:rsidR="003F21F5" w:rsidRPr="001C1A0A" w:rsidRDefault="003F21F5">
      <w:pPr>
        <w:tabs>
          <w:tab w:val="left" w:pos="1418"/>
          <w:tab w:val="left" w:pos="3686"/>
          <w:tab w:val="left" w:pos="4536"/>
        </w:tabs>
        <w:rPr>
          <w:rFonts w:cs="Arial"/>
          <w:szCs w:val="24"/>
        </w:rPr>
      </w:pPr>
    </w:p>
    <w:p w14:paraId="3BF2EAA4" w14:textId="77777777" w:rsidR="003F21F5" w:rsidRPr="001C1A0A" w:rsidRDefault="003F21F5">
      <w:pPr>
        <w:tabs>
          <w:tab w:val="left" w:pos="1418"/>
          <w:tab w:val="left" w:pos="3686"/>
        </w:tabs>
        <w:rPr>
          <w:rFonts w:cs="Arial"/>
          <w:szCs w:val="24"/>
        </w:rPr>
      </w:pPr>
    </w:p>
    <w:p w14:paraId="71206A9F" w14:textId="77777777" w:rsidR="003F21F5" w:rsidRPr="001C1A0A" w:rsidRDefault="003F21F5">
      <w:pPr>
        <w:tabs>
          <w:tab w:val="left" w:pos="1134"/>
          <w:tab w:val="left" w:pos="3686"/>
        </w:tabs>
        <w:spacing w:line="360" w:lineRule="auto"/>
        <w:rPr>
          <w:rFonts w:cs="Arial"/>
          <w:szCs w:val="24"/>
        </w:rPr>
      </w:pPr>
    </w:p>
    <w:p w14:paraId="03A74CD4" w14:textId="77777777" w:rsidR="003F21F5" w:rsidRPr="001C1A0A" w:rsidRDefault="003F21F5">
      <w:pPr>
        <w:tabs>
          <w:tab w:val="left" w:pos="1134"/>
          <w:tab w:val="left" w:pos="3686"/>
        </w:tabs>
        <w:spacing w:line="360" w:lineRule="auto"/>
        <w:rPr>
          <w:rFonts w:cs="Arial"/>
          <w:szCs w:val="24"/>
        </w:rPr>
      </w:pPr>
    </w:p>
    <w:p w14:paraId="792A72CF" w14:textId="77777777" w:rsidR="003F21F5" w:rsidRPr="001C1A0A" w:rsidRDefault="003F21F5">
      <w:pPr>
        <w:ind w:left="0"/>
        <w:jc w:val="left"/>
        <w:rPr>
          <w:b/>
        </w:rPr>
      </w:pPr>
    </w:p>
    <w:p w14:paraId="6C8355A0" w14:textId="77777777" w:rsidR="003F21F5" w:rsidRPr="001C1A0A" w:rsidRDefault="003F21F5">
      <w:pPr>
        <w:rPr>
          <w:b/>
        </w:rPr>
      </w:pPr>
    </w:p>
    <w:p w14:paraId="4FD43EC5" w14:textId="15A3EC95" w:rsidR="00CC03D4" w:rsidRPr="001C1A0A" w:rsidRDefault="00CC03D4">
      <w:pPr>
        <w:ind w:left="0"/>
        <w:jc w:val="left"/>
      </w:pPr>
      <w:r w:rsidRPr="001C1A0A">
        <w:br w:type="page"/>
      </w:r>
    </w:p>
    <w:p w14:paraId="17B12A1C" w14:textId="77777777" w:rsidR="00CC03D4" w:rsidRPr="001C1A0A" w:rsidRDefault="00CC03D4" w:rsidP="00CC03D4">
      <w:pPr>
        <w:pStyle w:val="berschrift1"/>
        <w:numPr>
          <w:ilvl w:val="0"/>
          <w:numId w:val="26"/>
        </w:numPr>
        <w:tabs>
          <w:tab w:val="clear" w:pos="567"/>
          <w:tab w:val="num" w:pos="705"/>
        </w:tabs>
        <w:ind w:left="705" w:hanging="705"/>
        <w:rPr>
          <w:u w:val="single"/>
        </w:rPr>
      </w:pPr>
      <w:bookmarkStart w:id="0" w:name="_Toc214434082"/>
      <w:bookmarkStart w:id="1" w:name="_Toc216347381"/>
      <w:r w:rsidRPr="001C1A0A">
        <w:rPr>
          <w:u w:val="single"/>
        </w:rPr>
        <w:lastRenderedPageBreak/>
        <w:t>Anhänge zum Vertrags- und Formalteil:</w:t>
      </w:r>
      <w:bookmarkEnd w:id="0"/>
      <w:bookmarkEnd w:id="1"/>
    </w:p>
    <w:p w14:paraId="02A935AA" w14:textId="77777777" w:rsidR="00CC03D4" w:rsidRPr="001C1A0A" w:rsidRDefault="00CC03D4" w:rsidP="00CC03D4">
      <w:pPr>
        <w:ind w:left="0"/>
        <w:jc w:val="center"/>
        <w:rPr>
          <w:b/>
          <w:bCs/>
          <w:u w:val="single"/>
        </w:rPr>
      </w:pPr>
    </w:p>
    <w:p w14:paraId="307C64CB" w14:textId="77777777" w:rsidR="00CC03D4" w:rsidRPr="001C1A0A" w:rsidRDefault="00CC03D4" w:rsidP="00CC03D4">
      <w:pPr>
        <w:spacing w:line="276" w:lineRule="auto"/>
        <w:rPr>
          <w:i/>
          <w:iCs/>
          <w:u w:val="single"/>
        </w:rPr>
      </w:pPr>
      <w:r w:rsidRPr="001C1A0A">
        <w:rPr>
          <w:i/>
          <w:iCs/>
          <w:u w:val="single"/>
        </w:rPr>
        <w:t>Die nachfolgenden Angaben sind zwingend erforderlich</w:t>
      </w:r>
      <w:r w:rsidRPr="001C1A0A">
        <w:rPr>
          <w:i/>
          <w:iCs/>
        </w:rPr>
        <w:t xml:space="preserve">. </w:t>
      </w:r>
      <w:r w:rsidRPr="001C1A0A">
        <w:rPr>
          <w:i/>
          <w:iCs/>
          <w:u w:val="single"/>
        </w:rPr>
        <w:t xml:space="preserve">Das Auslassen einzutragender Werte oder das Fehlen </w:t>
      </w:r>
    </w:p>
    <w:p w14:paraId="2F3395C4" w14:textId="77777777" w:rsidR="00CC03D4" w:rsidRPr="001C1A0A" w:rsidRDefault="00CC03D4" w:rsidP="00CC03D4">
      <w:pPr>
        <w:spacing w:line="276" w:lineRule="auto"/>
        <w:rPr>
          <w:i/>
          <w:iCs/>
        </w:rPr>
      </w:pPr>
      <w:r w:rsidRPr="001C1A0A">
        <w:rPr>
          <w:i/>
          <w:iCs/>
          <w:u w:val="single"/>
        </w:rPr>
        <w:t>geforderter Angaben und Informationen sind Ausschlussgründe aus diesem Vergabeverfahren</w:t>
      </w:r>
      <w:r w:rsidRPr="001C1A0A">
        <w:rPr>
          <w:i/>
          <w:iCs/>
        </w:rPr>
        <w:t>.</w:t>
      </w:r>
      <w:r w:rsidRPr="001C1A0A">
        <w:rPr>
          <w:b/>
          <w:i/>
          <w:iCs/>
        </w:rPr>
        <w:t xml:space="preserve"> </w:t>
      </w:r>
      <w:r w:rsidRPr="001C1A0A">
        <w:rPr>
          <w:i/>
          <w:iCs/>
        </w:rPr>
        <w:t xml:space="preserve">Es ist dem Bieter überlassen, die Eintragungen direkt im Formular vorzunehmen oder in Form einer zusätzlich einzureichenden Anlage. </w:t>
      </w:r>
    </w:p>
    <w:p w14:paraId="69055EC3" w14:textId="77777777" w:rsidR="00CC03D4" w:rsidRPr="001C1A0A" w:rsidRDefault="00CC03D4" w:rsidP="00CC03D4">
      <w:pPr>
        <w:spacing w:line="276" w:lineRule="auto"/>
        <w:rPr>
          <w:b/>
          <w:i/>
          <w:iCs/>
        </w:rPr>
      </w:pPr>
      <w:r w:rsidRPr="001C1A0A">
        <w:rPr>
          <w:i/>
          <w:iCs/>
        </w:rPr>
        <w:t>Es liegt in der Verantwortung des Bieters vollständige Angaben zu machen.</w:t>
      </w:r>
    </w:p>
    <w:p w14:paraId="0E114186" w14:textId="77777777" w:rsidR="00CC03D4" w:rsidRPr="001C1A0A" w:rsidRDefault="00CC03D4" w:rsidP="00CC03D4">
      <w:pPr>
        <w:ind w:left="0"/>
        <w:jc w:val="center"/>
        <w:rPr>
          <w:b/>
          <w:bCs/>
          <w:u w:val="single"/>
        </w:rPr>
      </w:pPr>
    </w:p>
    <w:p w14:paraId="470B6D9F" w14:textId="77777777" w:rsidR="00CC03D4" w:rsidRPr="001C1A0A" w:rsidRDefault="00CC03D4" w:rsidP="00CC03D4">
      <w:pPr>
        <w:ind w:left="0"/>
        <w:jc w:val="left"/>
        <w:rPr>
          <w:b/>
          <w:bCs/>
          <w:u w:val="single"/>
        </w:rPr>
      </w:pPr>
    </w:p>
    <w:p w14:paraId="1C795297" w14:textId="510AC4E2" w:rsidR="00CC03D4" w:rsidRPr="001C1A0A" w:rsidRDefault="00A242A0" w:rsidP="00A242A0">
      <w:pPr>
        <w:jc w:val="left"/>
        <w:rPr>
          <w:b/>
          <w:bCs/>
          <w:u w:val="single"/>
        </w:rPr>
      </w:pPr>
      <w:r w:rsidRPr="001C1A0A">
        <w:rPr>
          <w:b/>
          <w:bCs/>
          <w:u w:val="single"/>
        </w:rPr>
        <w:t xml:space="preserve">I.) </w:t>
      </w:r>
      <w:r w:rsidR="00CC03D4" w:rsidRPr="001C1A0A">
        <w:rPr>
          <w:b/>
          <w:bCs/>
          <w:u w:val="single"/>
        </w:rPr>
        <w:t>Angaben zum Bieter:</w:t>
      </w:r>
    </w:p>
    <w:p w14:paraId="61A2CEEE" w14:textId="77777777" w:rsidR="00A242A0" w:rsidRPr="001C1A0A" w:rsidRDefault="00A242A0" w:rsidP="00A242A0"/>
    <w:p w14:paraId="75623EEC" w14:textId="77777777" w:rsidR="00CC03D4" w:rsidRPr="001C1A0A" w:rsidRDefault="00CC03D4" w:rsidP="00CC03D4">
      <w:pPr>
        <w:ind w:left="0"/>
        <w:jc w:val="left"/>
        <w:rPr>
          <w:b/>
          <w:bCs/>
          <w:u w:val="single"/>
        </w:rPr>
      </w:pPr>
    </w:p>
    <w:p w14:paraId="5514DC4B" w14:textId="77777777" w:rsidR="00CC03D4" w:rsidRPr="001C1A0A" w:rsidRDefault="00CC03D4" w:rsidP="00CC03D4">
      <w:pPr>
        <w:spacing w:line="276" w:lineRule="auto"/>
        <w:rPr>
          <w:b/>
        </w:rPr>
      </w:pPr>
      <w:bookmarkStart w:id="2" w:name="_Hlk219282261"/>
      <w:r w:rsidRPr="001C1A0A">
        <w:rPr>
          <w:b/>
        </w:rPr>
        <w:t>Unternehmensdetails: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249"/>
      </w:tblGrid>
      <w:tr w:rsidR="001C1A0A" w:rsidRPr="001C1A0A" w14:paraId="0E57A480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0D21" w14:textId="77777777" w:rsidR="00CC03D4" w:rsidRPr="001C1A0A" w:rsidRDefault="00CC03D4" w:rsidP="00387CE5">
            <w:pPr>
              <w:spacing w:line="276" w:lineRule="auto"/>
            </w:pPr>
            <w:r w:rsidRPr="001C1A0A">
              <w:t>Name der Firma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6355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DE1FDD5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7633" w14:textId="77777777" w:rsidR="00CC03D4" w:rsidRPr="001C1A0A" w:rsidRDefault="00CC03D4" w:rsidP="00387CE5">
            <w:pPr>
              <w:spacing w:line="276" w:lineRule="auto"/>
            </w:pPr>
            <w:r w:rsidRPr="001C1A0A">
              <w:t>Anschrift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691C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Text1 Kopie 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1EC18E2C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CA17" w14:textId="77777777" w:rsidR="00CC03D4" w:rsidRPr="001C1A0A" w:rsidRDefault="00CC03D4" w:rsidP="00387CE5">
            <w:pPr>
              <w:spacing w:line="276" w:lineRule="auto"/>
            </w:pPr>
            <w:r w:rsidRPr="001C1A0A">
              <w:t>Existiert seit: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BBE7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073501F1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AC18E" w14:textId="77777777" w:rsidR="00222B97" w:rsidRPr="007B7C46" w:rsidRDefault="00CC03D4" w:rsidP="00387CE5">
            <w:pPr>
              <w:spacing w:line="276" w:lineRule="auto"/>
              <w:rPr>
                <w:highlight w:val="cyan"/>
              </w:rPr>
            </w:pPr>
            <w:r w:rsidRPr="007B7C46">
              <w:rPr>
                <w:highlight w:val="cyan"/>
              </w:rPr>
              <w:t>ISO 9001 Zertifizierung</w:t>
            </w:r>
            <w:r w:rsidR="00222B97" w:rsidRPr="007B7C46">
              <w:rPr>
                <w:highlight w:val="cyan"/>
              </w:rPr>
              <w:t xml:space="preserve"> </w:t>
            </w:r>
          </w:p>
          <w:p w14:paraId="0277EE34" w14:textId="5308240A" w:rsidR="00222B97" w:rsidRPr="007B7C46" w:rsidRDefault="00222B97" w:rsidP="00222B97">
            <w:pPr>
              <w:spacing w:line="276" w:lineRule="auto"/>
              <w:rPr>
                <w:highlight w:val="cyan"/>
                <w:vertAlign w:val="superscript"/>
              </w:rPr>
            </w:pPr>
            <w:proofErr w:type="gramStart"/>
            <w:r w:rsidRPr="007B7C46">
              <w:rPr>
                <w:highlight w:val="cyan"/>
              </w:rPr>
              <w:t>vorhanden</w:t>
            </w:r>
            <w:r w:rsidRPr="007B7C46">
              <w:rPr>
                <w:highlight w:val="cyan"/>
                <w:vertAlign w:val="superscript"/>
              </w:rPr>
              <w:t>(</w:t>
            </w:r>
            <w:proofErr w:type="gramEnd"/>
            <w:r w:rsidRPr="007B7C46">
              <w:rPr>
                <w:highlight w:val="cyan"/>
                <w:vertAlign w:val="superscript"/>
              </w:rPr>
              <w:t>*)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E78E" w14:textId="276BE254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ja      </w:t>
            </w:r>
            <w:r w:rsidRPr="001C1A0A">
              <w:fldChar w:fldCharType="begin">
                <w:ffData>
                  <w:name w:val="Bookmark Kopie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nein      </w:t>
            </w:r>
          </w:p>
        </w:tc>
      </w:tr>
      <w:tr w:rsidR="001C1A0A" w:rsidRPr="001C1A0A" w14:paraId="3677C1C7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AA7BF" w14:textId="77777777" w:rsidR="00222B97" w:rsidRPr="007B7C46" w:rsidRDefault="00CC03D4" w:rsidP="00387CE5">
            <w:pPr>
              <w:spacing w:line="276" w:lineRule="auto"/>
              <w:rPr>
                <w:highlight w:val="cyan"/>
              </w:rPr>
            </w:pPr>
            <w:r w:rsidRPr="007B7C46">
              <w:rPr>
                <w:highlight w:val="cyan"/>
              </w:rPr>
              <w:t>ISO 14001 Zertifizierung</w:t>
            </w:r>
            <w:r w:rsidR="00222B97" w:rsidRPr="007B7C46">
              <w:rPr>
                <w:highlight w:val="cyan"/>
              </w:rPr>
              <w:t xml:space="preserve"> </w:t>
            </w:r>
          </w:p>
          <w:p w14:paraId="17982C62" w14:textId="2D09261E" w:rsidR="00222B97" w:rsidRPr="007B7C46" w:rsidRDefault="00222B97" w:rsidP="00222B97">
            <w:pPr>
              <w:spacing w:line="276" w:lineRule="auto"/>
              <w:rPr>
                <w:highlight w:val="cyan"/>
              </w:rPr>
            </w:pPr>
            <w:proofErr w:type="gramStart"/>
            <w:r w:rsidRPr="007B7C46">
              <w:rPr>
                <w:highlight w:val="cyan"/>
              </w:rPr>
              <w:t>vorhanden</w:t>
            </w:r>
            <w:r w:rsidRPr="007B7C46">
              <w:rPr>
                <w:highlight w:val="cyan"/>
                <w:vertAlign w:val="superscript"/>
              </w:rPr>
              <w:t>(</w:t>
            </w:r>
            <w:proofErr w:type="gramEnd"/>
            <w:r w:rsidRPr="007B7C46">
              <w:rPr>
                <w:highlight w:val="cyan"/>
                <w:vertAlign w:val="superscript"/>
              </w:rPr>
              <w:t>*)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B570F" w14:textId="4F1792BD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ja      </w:t>
            </w:r>
            <w:r w:rsidRPr="001C1A0A">
              <w:fldChar w:fldCharType="begin">
                <w:ffData>
                  <w:name w:val="Bookmark Kopie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1A0A">
              <w:instrText xml:space="preserve"> FORMCHECKBOX </w:instrText>
            </w:r>
            <w:r w:rsidRPr="001C1A0A">
              <w:fldChar w:fldCharType="separate"/>
            </w:r>
            <w:r w:rsidRPr="001C1A0A">
              <w:fldChar w:fldCharType="end"/>
            </w:r>
            <w:r w:rsidRPr="001C1A0A">
              <w:t xml:space="preserve"> nein      </w:t>
            </w:r>
          </w:p>
        </w:tc>
      </w:tr>
      <w:tr w:rsidR="001C1A0A" w:rsidRPr="001C1A0A" w14:paraId="4E03F58B" w14:textId="77777777" w:rsidTr="00222B97">
        <w:trPr>
          <w:trHeight w:val="567"/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B547" w14:textId="77777777" w:rsidR="00CC03D4" w:rsidRPr="001C1A0A" w:rsidRDefault="00CC03D4" w:rsidP="00387CE5">
            <w:pPr>
              <w:spacing w:line="276" w:lineRule="auto"/>
            </w:pPr>
            <w:r w:rsidRPr="001C1A0A">
              <w:t>UST-ID-Nummer: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314B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08EFB389" w14:textId="4530012D" w:rsidR="00CC03D4" w:rsidRPr="001C1A0A" w:rsidRDefault="00222B97" w:rsidP="00222B97">
      <w:pPr>
        <w:spacing w:line="276" w:lineRule="auto"/>
      </w:pPr>
      <w:r w:rsidRPr="001C1A0A">
        <w:tab/>
      </w:r>
      <w:r w:rsidRPr="001C1A0A">
        <w:tab/>
      </w:r>
      <w:r w:rsidRPr="001C1A0A">
        <w:rPr>
          <w:vertAlign w:val="superscript"/>
        </w:rPr>
        <w:t xml:space="preserve">(*) </w:t>
      </w:r>
      <w:r w:rsidR="00562DBA">
        <w:rPr>
          <w:sz w:val="16"/>
          <w:szCs w:val="16"/>
          <w:highlight w:val="cyan"/>
        </w:rPr>
        <w:t>Eignungskriterium: N</w:t>
      </w:r>
      <w:r w:rsidRPr="001C1A0A">
        <w:rPr>
          <w:sz w:val="16"/>
          <w:szCs w:val="16"/>
          <w:highlight w:val="cyan"/>
        </w:rPr>
        <w:t>achweis ist den Angebotsunterlagen beizufügen</w:t>
      </w:r>
    </w:p>
    <w:p w14:paraId="6EC740AB" w14:textId="77777777" w:rsidR="00CC03D4" w:rsidRPr="001C1A0A" w:rsidRDefault="00CC03D4" w:rsidP="00CC03D4">
      <w:pPr>
        <w:spacing w:line="276" w:lineRule="auto"/>
        <w:rPr>
          <w:b/>
        </w:rPr>
      </w:pPr>
    </w:p>
    <w:p w14:paraId="4E93CA01" w14:textId="77777777" w:rsidR="00A242A0" w:rsidRPr="001C1A0A" w:rsidRDefault="00A242A0" w:rsidP="00CC03D4">
      <w:pPr>
        <w:spacing w:line="276" w:lineRule="auto"/>
        <w:rPr>
          <w:b/>
        </w:rPr>
      </w:pPr>
    </w:p>
    <w:p w14:paraId="2FB9B052" w14:textId="77777777" w:rsidR="00222B97" w:rsidRPr="001C1A0A" w:rsidRDefault="00222B97" w:rsidP="00CC03D4">
      <w:pPr>
        <w:spacing w:line="276" w:lineRule="auto"/>
        <w:rPr>
          <w:b/>
        </w:rPr>
      </w:pPr>
    </w:p>
    <w:p w14:paraId="6D08DF46" w14:textId="49B59F3C" w:rsidR="00CC03D4" w:rsidRPr="001C1A0A" w:rsidRDefault="00CC03D4" w:rsidP="00CC03D4">
      <w:pPr>
        <w:spacing w:line="276" w:lineRule="auto"/>
        <w:rPr>
          <w:b/>
        </w:rPr>
      </w:pPr>
      <w:proofErr w:type="gramStart"/>
      <w:r w:rsidRPr="001C1A0A">
        <w:rPr>
          <w:b/>
        </w:rPr>
        <w:t>Handelsregistereintrag</w:t>
      </w:r>
      <w:r w:rsidR="00222B97" w:rsidRPr="001C1A0A">
        <w:rPr>
          <w:vertAlign w:val="superscript"/>
        </w:rPr>
        <w:t>(</w:t>
      </w:r>
      <w:proofErr w:type="gramEnd"/>
      <w:r w:rsidR="00222B97" w:rsidRPr="001C1A0A">
        <w:rPr>
          <w:vertAlign w:val="superscript"/>
        </w:rPr>
        <w:t>*)</w:t>
      </w:r>
      <w:r w:rsidRPr="001C1A0A">
        <w:rPr>
          <w:b/>
        </w:rPr>
        <w:t>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5485"/>
      </w:tblGrid>
      <w:tr w:rsidR="001C1A0A" w:rsidRPr="001C1A0A" w14:paraId="6F205C24" w14:textId="77777777" w:rsidTr="00222B97">
        <w:trPr>
          <w:trHeight w:hRule="exact" w:val="567"/>
          <w:jc w:val="center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63B7" w14:textId="77777777" w:rsidR="00CC03D4" w:rsidRPr="001C1A0A" w:rsidRDefault="00CC03D4" w:rsidP="00387CE5">
            <w:pPr>
              <w:spacing w:line="276" w:lineRule="auto"/>
            </w:pPr>
            <w:r w:rsidRPr="001C1A0A">
              <w:t>Nummer der Firma: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0A84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8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4AFAD856" w14:textId="77777777" w:rsidTr="00222B97">
        <w:trPr>
          <w:trHeight w:hRule="exact" w:val="567"/>
          <w:jc w:val="center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CA63" w14:textId="77777777" w:rsidR="00CC03D4" w:rsidRPr="001C1A0A" w:rsidRDefault="00CC03D4" w:rsidP="00387CE5">
            <w:pPr>
              <w:spacing w:line="276" w:lineRule="auto"/>
            </w:pPr>
            <w:r w:rsidRPr="001C1A0A">
              <w:t>bei Handelsregister:</w:t>
            </w:r>
          </w:p>
        </w:tc>
        <w:tc>
          <w:tcPr>
            <w:tcW w:w="5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14CC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9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144A2965" w14:textId="19B9701B" w:rsidR="00CC03D4" w:rsidRPr="001C1A0A" w:rsidRDefault="00222B97" w:rsidP="00222B97">
      <w:pPr>
        <w:spacing w:line="276" w:lineRule="auto"/>
        <w:ind w:left="851" w:firstLine="1"/>
      </w:pPr>
      <w:r w:rsidRPr="001C1A0A">
        <w:rPr>
          <w:vertAlign w:val="superscript"/>
        </w:rPr>
        <w:t xml:space="preserve">(*) </w:t>
      </w:r>
      <w:r w:rsidRPr="001C1A0A">
        <w:rPr>
          <w:sz w:val="16"/>
          <w:szCs w:val="16"/>
          <w:highlight w:val="cyan"/>
        </w:rPr>
        <w:t>Registerauszug ist den Angebotsunterlagen beizufügen</w:t>
      </w:r>
    </w:p>
    <w:p w14:paraId="7C22CC79" w14:textId="77777777" w:rsidR="00CC03D4" w:rsidRPr="001C1A0A" w:rsidRDefault="00CC03D4" w:rsidP="00CC03D4">
      <w:pPr>
        <w:ind w:left="0"/>
        <w:jc w:val="left"/>
      </w:pPr>
    </w:p>
    <w:p w14:paraId="1E509170" w14:textId="77777777" w:rsidR="00A242A0" w:rsidRPr="001C1A0A" w:rsidRDefault="00A242A0" w:rsidP="00CC03D4">
      <w:pPr>
        <w:ind w:left="0"/>
        <w:jc w:val="left"/>
      </w:pPr>
    </w:p>
    <w:p w14:paraId="17B8EAB8" w14:textId="77777777" w:rsidR="00222B97" w:rsidRPr="001C1A0A" w:rsidRDefault="00222B97" w:rsidP="00CC03D4">
      <w:pPr>
        <w:ind w:left="0"/>
        <w:jc w:val="left"/>
      </w:pPr>
    </w:p>
    <w:p w14:paraId="5E0B346B" w14:textId="77777777" w:rsidR="00CC03D4" w:rsidRPr="001C1A0A" w:rsidRDefault="00CC03D4" w:rsidP="00CC03D4">
      <w:pPr>
        <w:spacing w:line="276" w:lineRule="auto"/>
        <w:ind w:left="568"/>
        <w:rPr>
          <w:b/>
        </w:rPr>
      </w:pPr>
      <w:r w:rsidRPr="001C1A0A">
        <w:rPr>
          <w:b/>
        </w:rPr>
        <w:t>Gesamtumsatz des Unternehmens in den letzten 3 Jahren</w:t>
      </w:r>
    </w:p>
    <w:p w14:paraId="2FECD3E1" w14:textId="2C8670C0" w:rsidR="007B7C46" w:rsidRPr="00164965" w:rsidRDefault="007B7C46" w:rsidP="007B7C46">
      <w:pPr>
        <w:spacing w:line="276" w:lineRule="auto"/>
        <w:ind w:left="568"/>
        <w:rPr>
          <w:b/>
          <w:bCs/>
          <w:i/>
          <w:iCs/>
          <w:u w:val="single"/>
        </w:rPr>
      </w:pPr>
      <w:r w:rsidRPr="00164965">
        <w:rPr>
          <w:b/>
          <w:bCs/>
          <w:i/>
          <w:iCs/>
          <w:u w:val="single"/>
        </w:rPr>
        <w:t xml:space="preserve">(Hinweis: geforderter </w:t>
      </w:r>
      <w:r w:rsidRPr="007B7C46">
        <w:rPr>
          <w:b/>
          <w:bCs/>
          <w:i/>
          <w:iCs/>
          <w:highlight w:val="cyan"/>
          <w:u w:val="single"/>
        </w:rPr>
        <w:t xml:space="preserve">Mindestumsatz pro Jahr: </w:t>
      </w:r>
      <w:proofErr w:type="gramStart"/>
      <w:r w:rsidRPr="007B7C46">
        <w:rPr>
          <w:b/>
          <w:bCs/>
          <w:i/>
          <w:iCs/>
          <w:highlight w:val="cyan"/>
          <w:u w:val="single"/>
        </w:rPr>
        <w:t>15.000.000,-</w:t>
      </w:r>
      <w:proofErr w:type="gramEnd"/>
      <w:r w:rsidRPr="007B7C46">
        <w:rPr>
          <w:b/>
          <w:bCs/>
          <w:i/>
          <w:iCs/>
          <w:highlight w:val="cyan"/>
          <w:u w:val="single"/>
        </w:rPr>
        <w:t>€)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1C1A0A" w:rsidRPr="001C1A0A" w14:paraId="5E4629EE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CD73" w14:textId="3E6A5BBD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5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BA27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0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3C971914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7F67" w14:textId="0120E125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4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7A7F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1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CC03D4" w:rsidRPr="001C1A0A" w14:paraId="14C616B1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9DDEC" w14:textId="2B6E5504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3</w:t>
            </w:r>
          </w:p>
        </w:tc>
        <w:tc>
          <w:tcPr>
            <w:tcW w:w="7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6F6B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2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0E614E55" w14:textId="250DB971" w:rsidR="00A242A0" w:rsidRPr="001C1A0A" w:rsidRDefault="00A242A0" w:rsidP="00CC03D4">
      <w:pPr>
        <w:spacing w:line="276" w:lineRule="auto"/>
        <w:ind w:left="0"/>
      </w:pPr>
    </w:p>
    <w:p w14:paraId="1A8FDCA0" w14:textId="77777777" w:rsidR="00A242A0" w:rsidRPr="001C1A0A" w:rsidRDefault="00A242A0">
      <w:pPr>
        <w:ind w:left="0"/>
        <w:jc w:val="left"/>
      </w:pPr>
      <w:r w:rsidRPr="001C1A0A">
        <w:br w:type="page"/>
      </w:r>
    </w:p>
    <w:p w14:paraId="413A847B" w14:textId="2713E556" w:rsidR="00CC03D4" w:rsidRPr="001C1A0A" w:rsidRDefault="00222B97" w:rsidP="00CC03D4">
      <w:pPr>
        <w:spacing w:line="276" w:lineRule="auto"/>
        <w:ind w:left="568"/>
        <w:rPr>
          <w:b/>
        </w:rPr>
      </w:pPr>
      <w:r w:rsidRPr="001C1A0A">
        <w:rPr>
          <w:b/>
        </w:rPr>
        <w:lastRenderedPageBreak/>
        <w:t xml:space="preserve">Durchschnittliche </w:t>
      </w:r>
      <w:r w:rsidR="00CC03D4" w:rsidRPr="001C1A0A">
        <w:rPr>
          <w:b/>
        </w:rPr>
        <w:t xml:space="preserve">Anzahl der Mitarbeiter die fest im Unternehmen beschäftigt </w:t>
      </w:r>
      <w:proofErr w:type="gramStart"/>
      <w:r w:rsidR="00CC03D4" w:rsidRPr="001C1A0A">
        <w:rPr>
          <w:b/>
        </w:rPr>
        <w:t>sind</w:t>
      </w:r>
      <w:r w:rsidRPr="001C1A0A">
        <w:rPr>
          <w:vertAlign w:val="superscript"/>
        </w:rPr>
        <w:t>(</w:t>
      </w:r>
      <w:proofErr w:type="gramEnd"/>
      <w:r w:rsidRPr="001C1A0A">
        <w:rPr>
          <w:vertAlign w:val="superscript"/>
        </w:rPr>
        <w:t>*)</w:t>
      </w:r>
      <w:r w:rsidR="00CC03D4" w:rsidRPr="001C1A0A">
        <w:rPr>
          <w:b/>
        </w:rPr>
        <w:t>:</w:t>
      </w:r>
    </w:p>
    <w:tbl>
      <w:tblPr>
        <w:tblW w:w="85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7237"/>
      </w:tblGrid>
      <w:tr w:rsidR="001C1A0A" w:rsidRPr="001C1A0A" w14:paraId="6430BA5E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94B81" w14:textId="32D64D2A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5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2987E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6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5B8EC30C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8284" w14:textId="5DA40AFC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4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DCEAE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1C1A0A" w:rsidRPr="001C1A0A" w14:paraId="081032DC" w14:textId="77777777" w:rsidTr="00387CE5">
        <w:trPr>
          <w:trHeight w:hRule="exact" w:val="567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9B66" w14:textId="1833DC8B" w:rsidR="00CC03D4" w:rsidRPr="001C1A0A" w:rsidRDefault="00CC03D4" w:rsidP="00387CE5">
            <w:pPr>
              <w:spacing w:line="276" w:lineRule="auto"/>
            </w:pPr>
            <w:r w:rsidRPr="001C1A0A">
              <w:t>202</w:t>
            </w:r>
            <w:r w:rsidR="002D0A98">
              <w:t>3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F4B14" w14:textId="77777777" w:rsidR="00CC03D4" w:rsidRPr="001C1A0A" w:rsidRDefault="00CC03D4" w:rsidP="00387CE5">
            <w:pPr>
              <w:spacing w:line="276" w:lineRule="auto"/>
            </w:pPr>
            <w:r w:rsidRPr="001C1A0A">
              <w:fldChar w:fldCharType="begin">
                <w:ffData>
                  <w:name w:val="Bookmark Kopie 18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</w:tbl>
    <w:p w14:paraId="707BC74F" w14:textId="4CFBB9CB" w:rsidR="00CC03D4" w:rsidRPr="001C1A0A" w:rsidRDefault="00222B97" w:rsidP="00CC03D4">
      <w:pPr>
        <w:spacing w:line="276" w:lineRule="auto"/>
      </w:pPr>
      <w:r w:rsidRPr="001C1A0A">
        <w:tab/>
      </w:r>
      <w:r w:rsidRPr="001C1A0A">
        <w:tab/>
      </w:r>
      <w:r w:rsidRPr="00C30779">
        <w:rPr>
          <w:vertAlign w:val="superscript"/>
        </w:rPr>
        <w:t xml:space="preserve">(*) </w:t>
      </w:r>
      <w:r w:rsidRPr="00C30779">
        <w:rPr>
          <w:sz w:val="16"/>
          <w:szCs w:val="16"/>
        </w:rPr>
        <w:t>umgerechnet auf Vollzeitäquivalente</w:t>
      </w:r>
    </w:p>
    <w:p w14:paraId="579A140A" w14:textId="77777777" w:rsidR="00CC03D4" w:rsidRPr="001C1A0A" w:rsidRDefault="00CC03D4" w:rsidP="00CC03D4">
      <w:pPr>
        <w:spacing w:line="276" w:lineRule="auto"/>
      </w:pPr>
    </w:p>
    <w:p w14:paraId="0F7828B6" w14:textId="77777777" w:rsidR="00A242A0" w:rsidRDefault="00A242A0" w:rsidP="00CC03D4">
      <w:pPr>
        <w:spacing w:line="276" w:lineRule="auto"/>
      </w:pPr>
    </w:p>
    <w:p w14:paraId="70A5DC23" w14:textId="77777777" w:rsidR="007B7C46" w:rsidRPr="001C1A0A" w:rsidRDefault="007B7C46" w:rsidP="00CC03D4">
      <w:pPr>
        <w:spacing w:line="276" w:lineRule="auto"/>
      </w:pPr>
    </w:p>
    <w:p w14:paraId="1CB97BA0" w14:textId="77777777" w:rsidR="00DF5AD6" w:rsidRDefault="00DF5AD6">
      <w:pPr>
        <w:ind w:left="0"/>
        <w:jc w:val="left"/>
        <w:rPr>
          <w:b/>
          <w:bCs/>
          <w:u w:val="single"/>
        </w:rPr>
      </w:pPr>
    </w:p>
    <w:p w14:paraId="04A51397" w14:textId="3BD5278E" w:rsidR="007B7C46" w:rsidRPr="00164965" w:rsidRDefault="007B7C46" w:rsidP="007B7C46">
      <w:pPr>
        <w:jc w:val="left"/>
        <w:rPr>
          <w:b/>
        </w:rPr>
      </w:pPr>
      <w:r w:rsidRPr="00164965">
        <w:rPr>
          <w:b/>
        </w:rPr>
        <w:t>Ansprechpartner</w:t>
      </w:r>
      <w:r w:rsidR="00B502E9">
        <w:rPr>
          <w:b/>
        </w:rPr>
        <w:t>:</w:t>
      </w:r>
      <w:r w:rsidRPr="00164965">
        <w:rPr>
          <w:b/>
        </w:rPr>
        <w:t xml:space="preserve">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5"/>
        <w:gridCol w:w="4237"/>
      </w:tblGrid>
      <w:tr w:rsidR="007B7C46" w:rsidRPr="00164965" w14:paraId="1065C431" w14:textId="77777777" w:rsidTr="007B7C46">
        <w:trPr>
          <w:trHeight w:hRule="exact" w:val="567"/>
          <w:jc w:val="center"/>
        </w:trPr>
        <w:tc>
          <w:tcPr>
            <w:tcW w:w="4405" w:type="dxa"/>
            <w:tcBorders>
              <w:bottom w:val="single" w:sz="4" w:space="0" w:color="auto"/>
            </w:tcBorders>
            <w:vAlign w:val="center"/>
          </w:tcPr>
          <w:p w14:paraId="04913AB0" w14:textId="77777777" w:rsidR="007B7C46" w:rsidRDefault="007B7C46" w:rsidP="00F12CD1">
            <w:pPr>
              <w:spacing w:line="276" w:lineRule="auto"/>
            </w:pPr>
            <w:r w:rsidRPr="00164965">
              <w:t>Ansprechpartner deutschsprachig</w:t>
            </w:r>
          </w:p>
          <w:p w14:paraId="685D2E4A" w14:textId="5285233D" w:rsidR="007B7C46" w:rsidRPr="00164965" w:rsidRDefault="007B7C46" w:rsidP="00F12CD1">
            <w:pPr>
              <w:spacing w:line="276" w:lineRule="auto"/>
            </w:pPr>
            <w:r w:rsidRPr="001C1A0A">
              <w:rPr>
                <w:i/>
                <w:iCs/>
                <w:sz w:val="16"/>
                <w:szCs w:val="16"/>
              </w:rPr>
              <w:t>(Sprachniveau mind. C1/2)</w:t>
            </w:r>
          </w:p>
        </w:tc>
        <w:tc>
          <w:tcPr>
            <w:tcW w:w="4237" w:type="dxa"/>
            <w:tcBorders>
              <w:bottom w:val="single" w:sz="4" w:space="0" w:color="auto"/>
            </w:tcBorders>
            <w:vAlign w:val="center"/>
          </w:tcPr>
          <w:p w14:paraId="59C5B2B6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4965">
              <w:instrText xml:space="preserve"> FORMCHECKBOX </w:instrText>
            </w:r>
            <w:r w:rsidRPr="00164965">
              <w:fldChar w:fldCharType="separate"/>
            </w:r>
            <w:r w:rsidRPr="00164965">
              <w:fldChar w:fldCharType="end"/>
            </w:r>
            <w:r w:rsidRPr="00164965">
              <w:t xml:space="preserve"> ja     </w:t>
            </w:r>
            <w:r w:rsidRPr="00164965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4965">
              <w:instrText xml:space="preserve"> FORMCHECKBOX </w:instrText>
            </w:r>
            <w:r w:rsidRPr="00164965">
              <w:fldChar w:fldCharType="separate"/>
            </w:r>
            <w:r w:rsidRPr="00164965">
              <w:fldChar w:fldCharType="end"/>
            </w:r>
            <w:r w:rsidRPr="00164965">
              <w:t xml:space="preserve"> nein </w:t>
            </w:r>
          </w:p>
        </w:tc>
      </w:tr>
      <w:tr w:rsidR="007B7C46" w:rsidRPr="00164965" w14:paraId="20EC75C6" w14:textId="77777777" w:rsidTr="007B7C46">
        <w:trPr>
          <w:trHeight w:hRule="exact" w:val="567"/>
          <w:jc w:val="center"/>
        </w:trPr>
        <w:tc>
          <w:tcPr>
            <w:tcW w:w="4405" w:type="dxa"/>
            <w:vAlign w:val="center"/>
          </w:tcPr>
          <w:p w14:paraId="2B2437A3" w14:textId="77777777" w:rsidR="007B7C46" w:rsidRPr="00164965" w:rsidRDefault="007B7C46" w:rsidP="00F12CD1">
            <w:pPr>
              <w:spacing w:line="276" w:lineRule="auto"/>
            </w:pPr>
            <w:r w:rsidRPr="00164965">
              <w:t>Fester Ansprechpartner möglich</w:t>
            </w:r>
          </w:p>
        </w:tc>
        <w:tc>
          <w:tcPr>
            <w:tcW w:w="4237" w:type="dxa"/>
            <w:vAlign w:val="center"/>
          </w:tcPr>
          <w:p w14:paraId="277725A8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4965">
              <w:instrText xml:space="preserve"> FORMCHECKBOX </w:instrText>
            </w:r>
            <w:r w:rsidRPr="00164965">
              <w:fldChar w:fldCharType="separate"/>
            </w:r>
            <w:r w:rsidRPr="00164965">
              <w:fldChar w:fldCharType="end"/>
            </w:r>
            <w:r w:rsidRPr="00164965">
              <w:t xml:space="preserve"> ja     </w:t>
            </w:r>
            <w:r w:rsidRPr="00164965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4965">
              <w:instrText xml:space="preserve"> FORMCHECKBOX </w:instrText>
            </w:r>
            <w:r w:rsidRPr="00164965">
              <w:fldChar w:fldCharType="separate"/>
            </w:r>
            <w:r w:rsidRPr="00164965">
              <w:fldChar w:fldCharType="end"/>
            </w:r>
            <w:r w:rsidRPr="00164965">
              <w:t xml:space="preserve"> nein </w:t>
            </w:r>
          </w:p>
        </w:tc>
      </w:tr>
      <w:tr w:rsidR="007B7C46" w:rsidRPr="00164965" w14:paraId="7EABB906" w14:textId="77777777" w:rsidTr="007B7C46">
        <w:trPr>
          <w:trHeight w:hRule="exact" w:val="567"/>
          <w:jc w:val="center"/>
        </w:trPr>
        <w:tc>
          <w:tcPr>
            <w:tcW w:w="8642" w:type="dxa"/>
            <w:gridSpan w:val="2"/>
            <w:vAlign w:val="center"/>
          </w:tcPr>
          <w:p w14:paraId="2A6EFB4E" w14:textId="77777777" w:rsidR="007B7C46" w:rsidRPr="00164965" w:rsidRDefault="007B7C46" w:rsidP="00F12CD1">
            <w:pPr>
              <w:spacing w:line="276" w:lineRule="auto"/>
              <w:rPr>
                <w:b/>
              </w:rPr>
            </w:pPr>
            <w:r w:rsidRPr="00164965">
              <w:rPr>
                <w:b/>
              </w:rPr>
              <w:t>Angaben zu Person und Kontaktdaten</w:t>
            </w:r>
          </w:p>
        </w:tc>
      </w:tr>
      <w:tr w:rsidR="007B7C46" w:rsidRPr="00164965" w14:paraId="2DB16113" w14:textId="77777777" w:rsidTr="007B7C46">
        <w:trPr>
          <w:trHeight w:hRule="exact" w:val="567"/>
          <w:jc w:val="center"/>
        </w:trPr>
        <w:tc>
          <w:tcPr>
            <w:tcW w:w="4405" w:type="dxa"/>
            <w:vAlign w:val="center"/>
          </w:tcPr>
          <w:p w14:paraId="1CE60548" w14:textId="77777777" w:rsidR="007B7C46" w:rsidRPr="00164965" w:rsidRDefault="007B7C46" w:rsidP="00F12CD1">
            <w:pPr>
              <w:spacing w:line="276" w:lineRule="auto"/>
            </w:pPr>
            <w:r w:rsidRPr="00164965">
              <w:t>Name</w:t>
            </w:r>
          </w:p>
        </w:tc>
        <w:tc>
          <w:tcPr>
            <w:tcW w:w="4237" w:type="dxa"/>
            <w:vAlign w:val="center"/>
          </w:tcPr>
          <w:p w14:paraId="3F65566D" w14:textId="77777777" w:rsidR="007B7C46" w:rsidRPr="00164965" w:rsidRDefault="007B7C46" w:rsidP="00F12CD1">
            <w:pPr>
              <w:spacing w:line="276" w:lineRule="auto"/>
              <w:jc w:val="left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2B442D55" w14:textId="77777777" w:rsidTr="007B7C46">
        <w:trPr>
          <w:trHeight w:hRule="exact" w:val="567"/>
          <w:jc w:val="center"/>
        </w:trPr>
        <w:tc>
          <w:tcPr>
            <w:tcW w:w="4405" w:type="dxa"/>
            <w:vAlign w:val="center"/>
          </w:tcPr>
          <w:p w14:paraId="08E5E8B4" w14:textId="77777777" w:rsidR="007B7C46" w:rsidRPr="00164965" w:rsidRDefault="007B7C46" w:rsidP="00F12CD1">
            <w:pPr>
              <w:spacing w:line="276" w:lineRule="auto"/>
            </w:pPr>
            <w:r w:rsidRPr="00164965">
              <w:t xml:space="preserve">Vorname </w:t>
            </w:r>
          </w:p>
        </w:tc>
        <w:tc>
          <w:tcPr>
            <w:tcW w:w="4237" w:type="dxa"/>
            <w:vAlign w:val="center"/>
          </w:tcPr>
          <w:p w14:paraId="771CE9D9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002848BE" w14:textId="77777777" w:rsidTr="007B7C46">
        <w:trPr>
          <w:trHeight w:hRule="exact" w:val="567"/>
          <w:jc w:val="center"/>
        </w:trPr>
        <w:tc>
          <w:tcPr>
            <w:tcW w:w="4405" w:type="dxa"/>
            <w:vAlign w:val="center"/>
          </w:tcPr>
          <w:p w14:paraId="718BE753" w14:textId="77777777" w:rsidR="007B7C46" w:rsidRPr="00164965" w:rsidRDefault="007B7C46" w:rsidP="00F12CD1">
            <w:pPr>
              <w:spacing w:line="276" w:lineRule="auto"/>
            </w:pPr>
            <w:r w:rsidRPr="00164965">
              <w:t>Funktion</w:t>
            </w:r>
          </w:p>
        </w:tc>
        <w:tc>
          <w:tcPr>
            <w:tcW w:w="4237" w:type="dxa"/>
            <w:vAlign w:val="center"/>
          </w:tcPr>
          <w:p w14:paraId="1F364601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40DF6B9E" w14:textId="77777777" w:rsidTr="007B7C46">
        <w:trPr>
          <w:trHeight w:hRule="exact" w:val="567"/>
          <w:jc w:val="center"/>
        </w:trPr>
        <w:tc>
          <w:tcPr>
            <w:tcW w:w="4405" w:type="dxa"/>
            <w:vAlign w:val="center"/>
          </w:tcPr>
          <w:p w14:paraId="247B533A" w14:textId="77777777" w:rsidR="007B7C46" w:rsidRPr="00164965" w:rsidRDefault="007B7C46" w:rsidP="00F12CD1">
            <w:pPr>
              <w:spacing w:line="276" w:lineRule="auto"/>
            </w:pPr>
            <w:r w:rsidRPr="00164965">
              <w:t>Telefon</w:t>
            </w:r>
          </w:p>
        </w:tc>
        <w:tc>
          <w:tcPr>
            <w:tcW w:w="4237" w:type="dxa"/>
            <w:vAlign w:val="center"/>
          </w:tcPr>
          <w:p w14:paraId="2A34A660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4F08E507" w14:textId="77777777" w:rsidTr="007B7C46">
        <w:trPr>
          <w:trHeight w:hRule="exact" w:val="567"/>
          <w:jc w:val="center"/>
        </w:trPr>
        <w:tc>
          <w:tcPr>
            <w:tcW w:w="4405" w:type="dxa"/>
            <w:vAlign w:val="center"/>
          </w:tcPr>
          <w:p w14:paraId="563075D2" w14:textId="77777777" w:rsidR="007B7C46" w:rsidRPr="00164965" w:rsidRDefault="007B7C46" w:rsidP="00F12CD1">
            <w:pPr>
              <w:spacing w:line="276" w:lineRule="auto"/>
            </w:pPr>
            <w:r w:rsidRPr="00164965">
              <w:t>E-Mail</w:t>
            </w:r>
          </w:p>
        </w:tc>
        <w:tc>
          <w:tcPr>
            <w:tcW w:w="4237" w:type="dxa"/>
            <w:vAlign w:val="center"/>
          </w:tcPr>
          <w:p w14:paraId="1C24E8EF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C1A0A" w14:paraId="56CE0820" w14:textId="77777777" w:rsidTr="007B7C46">
        <w:trPr>
          <w:trHeight w:hRule="exact" w:val="567"/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5259" w14:textId="77777777" w:rsidR="007B7C46" w:rsidRPr="007B7C46" w:rsidRDefault="007B7C46" w:rsidP="00F12CD1">
            <w:pPr>
              <w:spacing w:line="276" w:lineRule="auto"/>
            </w:pPr>
            <w:r w:rsidRPr="007B7C46">
              <w:t>Erreichbarkeit wird an folgenden Tagen</w:t>
            </w:r>
          </w:p>
          <w:p w14:paraId="3425DFA6" w14:textId="77777777" w:rsidR="007B7C46" w:rsidRPr="001C1A0A" w:rsidRDefault="007B7C46" w:rsidP="00F12CD1">
            <w:pPr>
              <w:spacing w:line="276" w:lineRule="auto"/>
            </w:pPr>
            <w:r w:rsidRPr="007B7C46">
              <w:t>gewährleistet: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A970" w14:textId="77777777" w:rsidR="007B7C46" w:rsidRPr="001C1A0A" w:rsidRDefault="007B7C46" w:rsidP="00F12CD1">
            <w:pPr>
              <w:spacing w:line="276" w:lineRule="auto"/>
            </w:pPr>
            <w:r w:rsidRPr="001C1A0A">
              <w:t xml:space="preserve">von: </w:t>
            </w:r>
            <w:r w:rsidRPr="001C1A0A">
              <w:fldChar w:fldCharType="begin">
                <w:ffData>
                  <w:name w:val="Bookmark Kopie 24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    bis:  </w:t>
            </w:r>
            <w:r w:rsidRPr="001C1A0A">
              <w:fldChar w:fldCharType="begin">
                <w:ffData>
                  <w:name w:val="Bookmark Kopie 25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</w:p>
        </w:tc>
      </w:tr>
      <w:tr w:rsidR="007B7C46" w:rsidRPr="001C1A0A" w14:paraId="74F67FDD" w14:textId="77777777" w:rsidTr="007B7C46">
        <w:trPr>
          <w:trHeight w:hRule="exact" w:val="567"/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96AE" w14:textId="77777777" w:rsidR="007B7C46" w:rsidRPr="007B7C46" w:rsidRDefault="007B7C46" w:rsidP="00F12CD1">
            <w:pPr>
              <w:spacing w:line="276" w:lineRule="auto"/>
            </w:pPr>
            <w:r w:rsidRPr="007B7C46">
              <w:t>Erreichbarkeit wird zu folgenden Uhrzeiten</w:t>
            </w:r>
          </w:p>
          <w:p w14:paraId="4C136FFF" w14:textId="77777777" w:rsidR="007B7C46" w:rsidRPr="007B7C46" w:rsidRDefault="007B7C46" w:rsidP="00F12CD1">
            <w:pPr>
              <w:spacing w:line="276" w:lineRule="auto"/>
            </w:pPr>
            <w:r w:rsidRPr="007B7C46">
              <w:t>gewährleistet: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5ADC" w14:textId="77777777" w:rsidR="007B7C46" w:rsidRPr="001C1A0A" w:rsidRDefault="007B7C46" w:rsidP="00F12CD1">
            <w:pPr>
              <w:spacing w:line="276" w:lineRule="auto"/>
            </w:pPr>
            <w:r w:rsidRPr="001C1A0A">
              <w:t xml:space="preserve">von: </w:t>
            </w:r>
            <w:r w:rsidRPr="001C1A0A">
              <w:fldChar w:fldCharType="begin">
                <w:ffData>
                  <w:name w:val="Bookmark Kopie 26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Uhr    bis:  </w:t>
            </w:r>
            <w:r w:rsidRPr="001C1A0A">
              <w:fldChar w:fldCharType="begin">
                <w:ffData>
                  <w:name w:val="Bookmark Kopie 27"/>
                  <w:enabled/>
                  <w:calcOnExit w:val="0"/>
                  <w:textInput/>
                </w:ffData>
              </w:fldChar>
            </w:r>
            <w:r w:rsidRPr="001C1A0A">
              <w:instrText xml:space="preserve"> FORMTEXT </w:instrText>
            </w:r>
            <w:r w:rsidRPr="001C1A0A">
              <w:fldChar w:fldCharType="separate"/>
            </w:r>
            <w:r w:rsidRPr="001C1A0A">
              <w:t>     </w:t>
            </w:r>
            <w:r w:rsidRPr="001C1A0A">
              <w:fldChar w:fldCharType="end"/>
            </w:r>
            <w:r w:rsidRPr="001C1A0A">
              <w:t xml:space="preserve"> Uhr</w:t>
            </w:r>
          </w:p>
        </w:tc>
      </w:tr>
    </w:tbl>
    <w:p w14:paraId="23470CF8" w14:textId="77777777" w:rsidR="007B7C46" w:rsidRPr="00164965" w:rsidRDefault="007B7C46" w:rsidP="007B7C46">
      <w:pPr>
        <w:spacing w:line="276" w:lineRule="auto"/>
      </w:pPr>
    </w:p>
    <w:p w14:paraId="77C94E3F" w14:textId="56A8C916" w:rsidR="007B7C46" w:rsidRDefault="007B7C46">
      <w:pPr>
        <w:ind w:left="0"/>
        <w:jc w:val="left"/>
      </w:pPr>
      <w:r>
        <w:br w:type="page"/>
      </w:r>
    </w:p>
    <w:p w14:paraId="243736F9" w14:textId="77777777" w:rsidR="007B7C46" w:rsidRPr="00164965" w:rsidRDefault="007B7C46" w:rsidP="007B7C46">
      <w:pPr>
        <w:ind w:left="0"/>
        <w:jc w:val="left"/>
      </w:pPr>
    </w:p>
    <w:p w14:paraId="00CBC405" w14:textId="77777777" w:rsidR="007B7C46" w:rsidRPr="00164965" w:rsidRDefault="007B7C46" w:rsidP="007B7C46">
      <w:pPr>
        <w:ind w:left="0"/>
        <w:jc w:val="left"/>
      </w:pPr>
    </w:p>
    <w:p w14:paraId="242BB47B" w14:textId="77777777" w:rsidR="007B7C46" w:rsidRPr="00164965" w:rsidRDefault="007B7C46" w:rsidP="007B7C46">
      <w:pPr>
        <w:spacing w:line="276" w:lineRule="auto"/>
        <w:ind w:left="568"/>
        <w:rPr>
          <w:b/>
        </w:rPr>
      </w:pPr>
      <w:r w:rsidRPr="00164965">
        <w:rPr>
          <w:b/>
        </w:rPr>
        <w:t>Service Hotline/ Support Hotline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1704"/>
        <w:gridCol w:w="2266"/>
        <w:gridCol w:w="2266"/>
      </w:tblGrid>
      <w:tr w:rsidR="007B7C46" w:rsidRPr="00164965" w14:paraId="7CF50F05" w14:textId="77777777" w:rsidTr="007B7C46">
        <w:trPr>
          <w:trHeight w:val="567"/>
          <w:jc w:val="center"/>
        </w:trPr>
        <w:tc>
          <w:tcPr>
            <w:tcW w:w="2410" w:type="dxa"/>
            <w:vAlign w:val="center"/>
          </w:tcPr>
          <w:p w14:paraId="0EFB1E06" w14:textId="77777777" w:rsidR="007B7C46" w:rsidRPr="00164965" w:rsidRDefault="007B7C46" w:rsidP="00F12CD1">
            <w:pPr>
              <w:spacing w:line="276" w:lineRule="auto"/>
            </w:pPr>
            <w:r w:rsidRPr="00164965">
              <w:t xml:space="preserve">Ansprechpartner </w:t>
            </w:r>
          </w:p>
        </w:tc>
        <w:tc>
          <w:tcPr>
            <w:tcW w:w="6236" w:type="dxa"/>
            <w:gridSpan w:val="3"/>
            <w:vAlign w:val="center"/>
          </w:tcPr>
          <w:p w14:paraId="52BB77F0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7A133796" w14:textId="77777777" w:rsidTr="007B7C46">
        <w:trPr>
          <w:trHeight w:val="567"/>
          <w:jc w:val="center"/>
        </w:trPr>
        <w:tc>
          <w:tcPr>
            <w:tcW w:w="2410" w:type="dxa"/>
            <w:vAlign w:val="center"/>
          </w:tcPr>
          <w:p w14:paraId="604E350A" w14:textId="77777777" w:rsidR="007B7C46" w:rsidRPr="00164965" w:rsidRDefault="007B7C46" w:rsidP="00F12CD1">
            <w:pPr>
              <w:spacing w:line="276" w:lineRule="auto"/>
            </w:pPr>
            <w:r w:rsidRPr="00164965">
              <w:t>Telefonnummer 1</w:t>
            </w:r>
          </w:p>
        </w:tc>
        <w:tc>
          <w:tcPr>
            <w:tcW w:w="6236" w:type="dxa"/>
            <w:gridSpan w:val="3"/>
            <w:vAlign w:val="center"/>
          </w:tcPr>
          <w:p w14:paraId="3355B526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15AC79B8" w14:textId="77777777" w:rsidTr="007B7C46">
        <w:trPr>
          <w:trHeight w:val="567"/>
          <w:jc w:val="center"/>
        </w:trPr>
        <w:tc>
          <w:tcPr>
            <w:tcW w:w="2410" w:type="dxa"/>
            <w:vAlign w:val="center"/>
          </w:tcPr>
          <w:p w14:paraId="4E486BF4" w14:textId="77777777" w:rsidR="007B7C46" w:rsidRPr="00164965" w:rsidRDefault="007B7C46" w:rsidP="00F12CD1">
            <w:pPr>
              <w:spacing w:line="276" w:lineRule="auto"/>
            </w:pPr>
            <w:r w:rsidRPr="00164965">
              <w:t>Telefonnummer 2</w:t>
            </w:r>
          </w:p>
        </w:tc>
        <w:tc>
          <w:tcPr>
            <w:tcW w:w="6236" w:type="dxa"/>
            <w:gridSpan w:val="3"/>
            <w:vAlign w:val="center"/>
          </w:tcPr>
          <w:p w14:paraId="4B625039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008E8054" w14:textId="77777777" w:rsidTr="007B7C46">
        <w:trPr>
          <w:trHeight w:val="567"/>
          <w:jc w:val="center"/>
        </w:trPr>
        <w:tc>
          <w:tcPr>
            <w:tcW w:w="2410" w:type="dxa"/>
            <w:vAlign w:val="center"/>
          </w:tcPr>
          <w:p w14:paraId="14C6479C" w14:textId="77777777" w:rsidR="007B7C46" w:rsidRPr="00164965" w:rsidRDefault="007B7C46" w:rsidP="00F12CD1">
            <w:pPr>
              <w:spacing w:line="276" w:lineRule="auto"/>
            </w:pPr>
            <w:r w:rsidRPr="00164965">
              <w:t>E-Mail-Adresse</w:t>
            </w:r>
          </w:p>
        </w:tc>
        <w:tc>
          <w:tcPr>
            <w:tcW w:w="6236" w:type="dxa"/>
            <w:gridSpan w:val="3"/>
            <w:vAlign w:val="center"/>
          </w:tcPr>
          <w:p w14:paraId="15B5F541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5A52B329" w14:textId="77777777" w:rsidTr="007B7C46">
        <w:trPr>
          <w:trHeight w:val="567"/>
          <w:jc w:val="center"/>
        </w:trPr>
        <w:tc>
          <w:tcPr>
            <w:tcW w:w="8646" w:type="dxa"/>
            <w:gridSpan w:val="4"/>
            <w:vAlign w:val="center"/>
          </w:tcPr>
          <w:p w14:paraId="75DDD574" w14:textId="77777777" w:rsidR="007B7C46" w:rsidRPr="00164965" w:rsidRDefault="007B7C46" w:rsidP="00F12CD1">
            <w:pPr>
              <w:spacing w:line="276" w:lineRule="auto"/>
              <w:rPr>
                <w:i/>
                <w:iCs/>
              </w:rPr>
            </w:pPr>
            <w:r w:rsidRPr="00164965">
              <w:rPr>
                <w:i/>
                <w:iCs/>
              </w:rPr>
              <w:t>Falls abweichend:</w:t>
            </w:r>
          </w:p>
        </w:tc>
      </w:tr>
      <w:tr w:rsidR="007B7C46" w:rsidRPr="00164965" w14:paraId="602E3D93" w14:textId="77777777" w:rsidTr="007B7C46">
        <w:trPr>
          <w:trHeight w:val="567"/>
          <w:jc w:val="center"/>
        </w:trPr>
        <w:tc>
          <w:tcPr>
            <w:tcW w:w="2410" w:type="dxa"/>
            <w:vAlign w:val="center"/>
          </w:tcPr>
          <w:p w14:paraId="31B00031" w14:textId="77777777" w:rsidR="007B7C46" w:rsidRPr="00164965" w:rsidRDefault="007B7C46" w:rsidP="00F12CD1">
            <w:pPr>
              <w:spacing w:line="276" w:lineRule="auto"/>
            </w:pPr>
            <w:r w:rsidRPr="00164965">
              <w:t>Anschrift</w:t>
            </w:r>
          </w:p>
        </w:tc>
        <w:tc>
          <w:tcPr>
            <w:tcW w:w="6236" w:type="dxa"/>
            <w:gridSpan w:val="3"/>
            <w:vAlign w:val="center"/>
          </w:tcPr>
          <w:p w14:paraId="4804188A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55BFFCF9" w14:textId="77777777" w:rsidTr="007B7C46">
        <w:trPr>
          <w:trHeight w:val="567"/>
          <w:jc w:val="center"/>
        </w:trPr>
        <w:tc>
          <w:tcPr>
            <w:tcW w:w="2410" w:type="dxa"/>
            <w:vAlign w:val="center"/>
          </w:tcPr>
          <w:p w14:paraId="68FD0944" w14:textId="77777777" w:rsidR="007B7C46" w:rsidRPr="00164965" w:rsidRDefault="007B7C46" w:rsidP="00F12CD1">
            <w:pPr>
              <w:spacing w:line="276" w:lineRule="auto"/>
            </w:pPr>
            <w:r w:rsidRPr="00164965">
              <w:t>PLZ, Stadt Land</w:t>
            </w:r>
          </w:p>
        </w:tc>
        <w:tc>
          <w:tcPr>
            <w:tcW w:w="6236" w:type="dxa"/>
            <w:gridSpan w:val="3"/>
            <w:vAlign w:val="center"/>
          </w:tcPr>
          <w:p w14:paraId="4E595FE0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069DAD86" w14:textId="77777777" w:rsidTr="007B7C46">
        <w:trPr>
          <w:trHeight w:val="567"/>
          <w:jc w:val="center"/>
        </w:trPr>
        <w:tc>
          <w:tcPr>
            <w:tcW w:w="8646" w:type="dxa"/>
            <w:gridSpan w:val="4"/>
            <w:vAlign w:val="center"/>
          </w:tcPr>
          <w:p w14:paraId="4158CC2D" w14:textId="77777777" w:rsidR="007B7C46" w:rsidRPr="00164965" w:rsidRDefault="007B7C46" w:rsidP="00F12CD1">
            <w:pPr>
              <w:spacing w:line="276" w:lineRule="auto"/>
              <w:rPr>
                <w:i/>
                <w:iCs/>
              </w:rPr>
            </w:pPr>
            <w:r w:rsidRPr="00164965">
              <w:rPr>
                <w:i/>
                <w:iCs/>
              </w:rPr>
              <w:t>Erreichbarkeit der Service Hotline wird an folgenden Tagen gewährleistet:</w:t>
            </w:r>
          </w:p>
        </w:tc>
      </w:tr>
      <w:tr w:rsidR="007B7C46" w:rsidRPr="00164965" w14:paraId="4AC4A2A4" w14:textId="77777777" w:rsidTr="007B7C46">
        <w:trPr>
          <w:trHeight w:val="567"/>
          <w:jc w:val="center"/>
        </w:trPr>
        <w:tc>
          <w:tcPr>
            <w:tcW w:w="2410" w:type="dxa"/>
            <w:vAlign w:val="center"/>
          </w:tcPr>
          <w:p w14:paraId="6A16929E" w14:textId="77777777" w:rsidR="007B7C46" w:rsidRPr="00164965" w:rsidRDefault="007B7C46" w:rsidP="00F12CD1">
            <w:pPr>
              <w:spacing w:line="276" w:lineRule="auto"/>
            </w:pPr>
            <w:r w:rsidRPr="00164965">
              <w:t>von</w:t>
            </w:r>
          </w:p>
        </w:tc>
        <w:tc>
          <w:tcPr>
            <w:tcW w:w="1704" w:type="dxa"/>
            <w:vAlign w:val="center"/>
          </w:tcPr>
          <w:p w14:paraId="7F03A64A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  <w:tc>
          <w:tcPr>
            <w:tcW w:w="2266" w:type="dxa"/>
            <w:vAlign w:val="center"/>
          </w:tcPr>
          <w:p w14:paraId="4A0F5E7E" w14:textId="77777777" w:rsidR="007B7C46" w:rsidRPr="00164965" w:rsidRDefault="007B7C46" w:rsidP="00F12CD1">
            <w:pPr>
              <w:spacing w:line="276" w:lineRule="auto"/>
            </w:pPr>
            <w:r w:rsidRPr="00164965">
              <w:t>bis</w:t>
            </w:r>
          </w:p>
        </w:tc>
        <w:tc>
          <w:tcPr>
            <w:tcW w:w="2266" w:type="dxa"/>
            <w:vAlign w:val="center"/>
          </w:tcPr>
          <w:p w14:paraId="4AA8DA1F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  <w:tr w:rsidR="007B7C46" w:rsidRPr="00164965" w14:paraId="4253F764" w14:textId="77777777" w:rsidTr="007B7C46">
        <w:trPr>
          <w:trHeight w:val="567"/>
          <w:jc w:val="center"/>
        </w:trPr>
        <w:tc>
          <w:tcPr>
            <w:tcW w:w="8646" w:type="dxa"/>
            <w:gridSpan w:val="4"/>
            <w:vAlign w:val="center"/>
          </w:tcPr>
          <w:p w14:paraId="74A03D13" w14:textId="77777777" w:rsidR="007B7C46" w:rsidRPr="00164965" w:rsidRDefault="007B7C46" w:rsidP="00F12CD1">
            <w:pPr>
              <w:spacing w:line="276" w:lineRule="auto"/>
              <w:rPr>
                <w:i/>
                <w:iCs/>
              </w:rPr>
            </w:pPr>
            <w:r w:rsidRPr="00164965">
              <w:rPr>
                <w:i/>
                <w:iCs/>
              </w:rPr>
              <w:t>Erreichbarkeit der Service Hotline wird zu folgenden Uhrzeiten gewährleistet:</w:t>
            </w:r>
          </w:p>
        </w:tc>
      </w:tr>
      <w:tr w:rsidR="007B7C46" w:rsidRPr="00164965" w14:paraId="4EEB3C53" w14:textId="77777777" w:rsidTr="007B7C46">
        <w:trPr>
          <w:trHeight w:val="567"/>
          <w:jc w:val="center"/>
        </w:trPr>
        <w:tc>
          <w:tcPr>
            <w:tcW w:w="2410" w:type="dxa"/>
            <w:vAlign w:val="center"/>
          </w:tcPr>
          <w:p w14:paraId="2A4689FA" w14:textId="77777777" w:rsidR="007B7C46" w:rsidRPr="00164965" w:rsidRDefault="007B7C46" w:rsidP="00F12CD1">
            <w:pPr>
              <w:spacing w:line="276" w:lineRule="auto"/>
            </w:pPr>
            <w:r w:rsidRPr="00164965">
              <w:t>von</w:t>
            </w:r>
          </w:p>
        </w:tc>
        <w:tc>
          <w:tcPr>
            <w:tcW w:w="1704" w:type="dxa"/>
            <w:vAlign w:val="center"/>
          </w:tcPr>
          <w:p w14:paraId="6F27FCB5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  <w:tc>
          <w:tcPr>
            <w:tcW w:w="2266" w:type="dxa"/>
            <w:vAlign w:val="center"/>
          </w:tcPr>
          <w:p w14:paraId="6C169121" w14:textId="77777777" w:rsidR="007B7C46" w:rsidRPr="00164965" w:rsidRDefault="007B7C46" w:rsidP="00F12CD1">
            <w:pPr>
              <w:spacing w:line="276" w:lineRule="auto"/>
            </w:pPr>
            <w:r w:rsidRPr="00164965">
              <w:t>bis</w:t>
            </w:r>
          </w:p>
        </w:tc>
        <w:tc>
          <w:tcPr>
            <w:tcW w:w="2266" w:type="dxa"/>
            <w:vAlign w:val="center"/>
          </w:tcPr>
          <w:p w14:paraId="38CA960D" w14:textId="77777777" w:rsidR="007B7C46" w:rsidRPr="00164965" w:rsidRDefault="007B7C46" w:rsidP="00F12CD1">
            <w:pPr>
              <w:spacing w:line="276" w:lineRule="auto"/>
            </w:pPr>
            <w:r w:rsidRPr="0016496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instrText xml:space="preserve"> FORMTEXT </w:instrText>
            </w:r>
            <w:r w:rsidRPr="00164965">
              <w:fldChar w:fldCharType="separate"/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t> </w:t>
            </w:r>
            <w:r w:rsidRPr="00164965">
              <w:fldChar w:fldCharType="end"/>
            </w:r>
          </w:p>
        </w:tc>
      </w:tr>
    </w:tbl>
    <w:p w14:paraId="3176208F" w14:textId="77777777" w:rsidR="007B7C46" w:rsidRPr="00164965" w:rsidRDefault="007B7C46" w:rsidP="007B7C46">
      <w:pPr>
        <w:spacing w:line="276" w:lineRule="auto"/>
      </w:pPr>
    </w:p>
    <w:p w14:paraId="1BCBD0B6" w14:textId="77777777" w:rsidR="007B7C46" w:rsidRPr="00164965" w:rsidRDefault="007B7C46" w:rsidP="007B7C46">
      <w:pPr>
        <w:jc w:val="left"/>
        <w:rPr>
          <w:b/>
          <w:bCs/>
          <w:u w:val="single"/>
        </w:rPr>
      </w:pPr>
    </w:p>
    <w:p w14:paraId="7512A9E2" w14:textId="2D23884B" w:rsidR="007B7C46" w:rsidRDefault="007B7C46">
      <w:pPr>
        <w:ind w:left="0"/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07A19E3D" w14:textId="7AF1F0AB" w:rsidR="007B7C46" w:rsidRPr="00164965" w:rsidRDefault="007B7C46" w:rsidP="007B7C46">
      <w:pPr>
        <w:jc w:val="left"/>
        <w:rPr>
          <w:b/>
          <w:bCs/>
          <w:u w:val="single"/>
        </w:rPr>
      </w:pPr>
      <w:r w:rsidRPr="00164965">
        <w:rPr>
          <w:b/>
          <w:bCs/>
          <w:u w:val="single"/>
        </w:rPr>
        <w:lastRenderedPageBreak/>
        <w:t xml:space="preserve">Angaben zu Referenzen (in Verbindung mit </w:t>
      </w:r>
      <w:r w:rsidR="00B502E9">
        <w:rPr>
          <w:b/>
          <w:bCs/>
          <w:u w:val="single"/>
        </w:rPr>
        <w:t xml:space="preserve">Vertrags- und Formalteil </w:t>
      </w:r>
      <w:r w:rsidRPr="00164965">
        <w:rPr>
          <w:b/>
          <w:bCs/>
          <w:u w:val="single"/>
        </w:rPr>
        <w:t>1.</w:t>
      </w:r>
      <w:r w:rsidR="00B502E9">
        <w:rPr>
          <w:b/>
          <w:bCs/>
          <w:u w:val="single"/>
        </w:rPr>
        <w:t>10</w:t>
      </w:r>
      <w:r w:rsidRPr="00164965">
        <w:rPr>
          <w:b/>
          <w:bCs/>
          <w:u w:val="single"/>
        </w:rPr>
        <w:t>):</w:t>
      </w:r>
    </w:p>
    <w:p w14:paraId="5E404E32" w14:textId="77777777" w:rsidR="007B7C46" w:rsidRPr="00164965" w:rsidRDefault="007B7C46" w:rsidP="007B7C46">
      <w:pPr>
        <w:ind w:left="0"/>
        <w:jc w:val="left"/>
        <w:rPr>
          <w:b/>
          <w:bCs/>
          <w:u w:val="single"/>
        </w:rPr>
      </w:pPr>
    </w:p>
    <w:p w14:paraId="6404AB4E" w14:textId="5F96B49A" w:rsidR="007B7C46" w:rsidRPr="00164965" w:rsidRDefault="007B7C46" w:rsidP="007B7C46">
      <w:pPr>
        <w:ind w:left="283" w:firstLine="284"/>
        <w:jc w:val="left"/>
        <w:rPr>
          <w:b/>
          <w:bCs/>
          <w:u w:val="single"/>
        </w:rPr>
      </w:pPr>
      <w:r w:rsidRPr="007B7C46">
        <w:rPr>
          <w:i/>
          <w:iCs/>
          <w:highlight w:val="cyan"/>
        </w:rPr>
        <w:t>(Mindestanforderungen für die Referenzen vgl. 1.</w:t>
      </w:r>
      <w:r w:rsidR="00B502E9">
        <w:rPr>
          <w:i/>
          <w:iCs/>
          <w:highlight w:val="cyan"/>
        </w:rPr>
        <w:t>10</w:t>
      </w:r>
      <w:r w:rsidRPr="007B7C46">
        <w:rPr>
          <w:i/>
          <w:iCs/>
          <w:highlight w:val="cyan"/>
        </w:rPr>
        <w:t>)</w:t>
      </w:r>
    </w:p>
    <w:p w14:paraId="222CB2B1" w14:textId="77777777" w:rsidR="007B7C46" w:rsidRPr="00164965" w:rsidRDefault="007B7C46" w:rsidP="007B7C46">
      <w:pPr>
        <w:ind w:left="0"/>
        <w:jc w:val="left"/>
        <w:rPr>
          <w:b/>
          <w:bCs/>
          <w:u w:val="single"/>
        </w:rPr>
      </w:pPr>
    </w:p>
    <w:p w14:paraId="27D00499" w14:textId="77777777" w:rsidR="007B7C46" w:rsidRPr="00164965" w:rsidRDefault="007B7C46" w:rsidP="007B7C46">
      <w:pPr>
        <w:ind w:left="0"/>
        <w:jc w:val="left"/>
        <w:rPr>
          <w:b/>
          <w:bCs/>
          <w:u w:val="single"/>
        </w:rPr>
      </w:pPr>
    </w:p>
    <w:p w14:paraId="724D2251" w14:textId="77777777" w:rsidR="007B7C46" w:rsidRDefault="007B7C46" w:rsidP="007B7C46">
      <w:pPr>
        <w:rPr>
          <w:b/>
          <w:bCs/>
        </w:rPr>
      </w:pPr>
      <w:r w:rsidRPr="00164965">
        <w:rPr>
          <w:b/>
          <w:bCs/>
        </w:rPr>
        <w:t>Referenz Nr. 1: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3554"/>
      </w:tblGrid>
      <w:tr w:rsidR="00B502E9" w:rsidRPr="00164965" w14:paraId="130C1502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5A41" w14:textId="77777777" w:rsidR="00B502E9" w:rsidRPr="00164965" w:rsidRDefault="00B502E9" w:rsidP="00F5669C">
            <w:pPr>
              <w:jc w:val="left"/>
              <w:rPr>
                <w:b/>
                <w:bCs/>
              </w:rPr>
            </w:pPr>
            <w:r w:rsidRPr="00164965">
              <w:rPr>
                <w:b/>
                <w:bCs/>
              </w:rPr>
              <w:t>Kundenname: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391E" w14:textId="77777777" w:rsidR="00B502E9" w:rsidRPr="00164965" w:rsidRDefault="00B502E9" w:rsidP="00F5669C">
            <w:pPr>
              <w:rPr>
                <w:b/>
                <w:bCs/>
              </w:rPr>
            </w:pPr>
            <w:r w:rsidRPr="00164965">
              <w:rPr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4965">
              <w:rPr>
                <w:b/>
                <w:bCs/>
              </w:rPr>
              <w:instrText xml:space="preserve"> FORMTEXT </w:instrText>
            </w:r>
            <w:r w:rsidRPr="00164965">
              <w:rPr>
                <w:b/>
                <w:bCs/>
              </w:rPr>
            </w:r>
            <w:r w:rsidRPr="00164965">
              <w:rPr>
                <w:b/>
                <w:bCs/>
              </w:rPr>
              <w:fldChar w:fldCharType="separate"/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fldChar w:fldCharType="end"/>
            </w:r>
          </w:p>
        </w:tc>
      </w:tr>
      <w:tr w:rsidR="00B502E9" w:rsidRPr="00164965" w14:paraId="0ED68BF7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B0C9" w14:textId="77777777" w:rsidR="00B502E9" w:rsidRPr="00164965" w:rsidRDefault="00B502E9" w:rsidP="00F5669C">
            <w:pPr>
              <w:jc w:val="left"/>
              <w:rPr>
                <w:b/>
                <w:bCs/>
              </w:rPr>
            </w:pPr>
            <w:r w:rsidRPr="00164965">
              <w:rPr>
                <w:b/>
                <w:bCs/>
              </w:rPr>
              <w:t>Anschrift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FEA9" w14:textId="77777777" w:rsidR="00B502E9" w:rsidRPr="00164965" w:rsidRDefault="00B502E9" w:rsidP="00F5669C">
            <w:pPr>
              <w:rPr>
                <w:b/>
                <w:bCs/>
              </w:rPr>
            </w:pPr>
            <w:r w:rsidRPr="00164965">
              <w:rPr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4965">
              <w:rPr>
                <w:b/>
                <w:bCs/>
              </w:rPr>
              <w:instrText xml:space="preserve"> FORMTEXT </w:instrText>
            </w:r>
            <w:r w:rsidRPr="00164965">
              <w:rPr>
                <w:b/>
                <w:bCs/>
              </w:rPr>
            </w:r>
            <w:r w:rsidRPr="00164965">
              <w:rPr>
                <w:b/>
                <w:bCs/>
              </w:rPr>
              <w:fldChar w:fldCharType="separate"/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fldChar w:fldCharType="end"/>
            </w:r>
          </w:p>
        </w:tc>
      </w:tr>
      <w:tr w:rsidR="00B502E9" w:rsidRPr="00164965" w14:paraId="3537BEB0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2BCA" w14:textId="77777777" w:rsidR="00B502E9" w:rsidRPr="00164965" w:rsidRDefault="00B502E9" w:rsidP="00F5669C">
            <w:pPr>
              <w:jc w:val="left"/>
              <w:rPr>
                <w:b/>
                <w:bCs/>
              </w:rPr>
            </w:pPr>
            <w:r w:rsidRPr="00164965">
              <w:rPr>
                <w:b/>
                <w:bCs/>
              </w:rPr>
              <w:t>Ansprechpartner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D2E8" w14:textId="77777777" w:rsidR="00B502E9" w:rsidRPr="00164965" w:rsidRDefault="00B502E9" w:rsidP="00F5669C">
            <w:pPr>
              <w:rPr>
                <w:b/>
                <w:bCs/>
              </w:rPr>
            </w:pPr>
            <w:r w:rsidRPr="00164965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rPr>
                <w:b/>
                <w:bCs/>
              </w:rPr>
              <w:instrText xml:space="preserve"> FORMTEXT </w:instrText>
            </w:r>
            <w:r w:rsidRPr="00164965">
              <w:rPr>
                <w:b/>
                <w:bCs/>
              </w:rPr>
            </w:r>
            <w:r w:rsidRPr="00164965">
              <w:rPr>
                <w:b/>
                <w:bCs/>
              </w:rPr>
              <w:fldChar w:fldCharType="separate"/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fldChar w:fldCharType="end"/>
            </w:r>
          </w:p>
        </w:tc>
      </w:tr>
      <w:tr w:rsidR="00B502E9" w:rsidRPr="00164965" w14:paraId="3B4C0E07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2674" w14:textId="77777777" w:rsidR="00B502E9" w:rsidRPr="00164965" w:rsidRDefault="00B502E9" w:rsidP="00F5669C">
            <w:pPr>
              <w:jc w:val="left"/>
              <w:rPr>
                <w:b/>
                <w:bCs/>
              </w:rPr>
            </w:pPr>
            <w:r w:rsidRPr="00164965">
              <w:rPr>
                <w:b/>
                <w:bCs/>
              </w:rPr>
              <w:t xml:space="preserve">Funktion des </w:t>
            </w:r>
          </w:p>
          <w:p w14:paraId="791EF2AC" w14:textId="77777777" w:rsidR="00B502E9" w:rsidRPr="00164965" w:rsidRDefault="00B502E9" w:rsidP="00F5669C">
            <w:pPr>
              <w:jc w:val="left"/>
              <w:rPr>
                <w:b/>
                <w:bCs/>
              </w:rPr>
            </w:pPr>
            <w:r w:rsidRPr="00164965">
              <w:rPr>
                <w:b/>
                <w:bCs/>
              </w:rPr>
              <w:t>Ansprechpartners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BC14" w14:textId="77777777" w:rsidR="00B502E9" w:rsidRPr="00164965" w:rsidRDefault="00B502E9" w:rsidP="00F5669C">
            <w:pPr>
              <w:rPr>
                <w:b/>
                <w:bCs/>
              </w:rPr>
            </w:pPr>
            <w:r w:rsidRPr="00164965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rPr>
                <w:b/>
                <w:bCs/>
              </w:rPr>
              <w:instrText xml:space="preserve"> FORMTEXT </w:instrText>
            </w:r>
            <w:r w:rsidRPr="00164965">
              <w:rPr>
                <w:b/>
                <w:bCs/>
              </w:rPr>
            </w:r>
            <w:r w:rsidRPr="00164965">
              <w:rPr>
                <w:b/>
                <w:bCs/>
              </w:rPr>
              <w:fldChar w:fldCharType="separate"/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fldChar w:fldCharType="end"/>
            </w:r>
          </w:p>
        </w:tc>
      </w:tr>
      <w:tr w:rsidR="00B502E9" w:rsidRPr="00164965" w14:paraId="5D178EC0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F64F" w14:textId="77777777" w:rsidR="00B502E9" w:rsidRPr="00164965" w:rsidRDefault="00B502E9" w:rsidP="00F5669C">
            <w:pPr>
              <w:jc w:val="left"/>
              <w:rPr>
                <w:b/>
                <w:bCs/>
              </w:rPr>
            </w:pPr>
            <w:r w:rsidRPr="00164965">
              <w:rPr>
                <w:b/>
                <w:bCs/>
              </w:rPr>
              <w:t>Telefonnummer: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37C0" w14:textId="77777777" w:rsidR="00B502E9" w:rsidRPr="00164965" w:rsidRDefault="00B502E9" w:rsidP="00F5669C">
            <w:pPr>
              <w:rPr>
                <w:b/>
                <w:bCs/>
              </w:rPr>
            </w:pPr>
            <w:r w:rsidRPr="00164965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64965">
              <w:rPr>
                <w:b/>
                <w:bCs/>
              </w:rPr>
              <w:instrText xml:space="preserve"> FORMTEXT </w:instrText>
            </w:r>
            <w:r w:rsidRPr="00164965">
              <w:rPr>
                <w:b/>
                <w:bCs/>
              </w:rPr>
            </w:r>
            <w:r w:rsidRPr="00164965">
              <w:rPr>
                <w:b/>
                <w:bCs/>
              </w:rPr>
              <w:fldChar w:fldCharType="separate"/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t> </w:t>
            </w:r>
            <w:r w:rsidRPr="00164965">
              <w:rPr>
                <w:b/>
                <w:bCs/>
              </w:rPr>
              <w:fldChar w:fldCharType="end"/>
            </w:r>
          </w:p>
        </w:tc>
      </w:tr>
      <w:tr w:rsidR="00B502E9" w:rsidRPr="00C30779" w14:paraId="34980599" w14:textId="77777777" w:rsidTr="00F5669C">
        <w:trPr>
          <w:trHeight w:val="1254"/>
          <w:jc w:val="center"/>
        </w:trPr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38F5" w14:textId="46278C99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b/>
                <w:bCs/>
              </w:rPr>
              <w:t xml:space="preserve">Referenz - </w:t>
            </w:r>
            <w:r w:rsidRPr="00C30779">
              <w:rPr>
                <w:i/>
                <w:iCs/>
                <w:highlight w:val="cyan"/>
                <w:u w:val="single"/>
              </w:rPr>
              <w:t>Mindestanforderung:</w:t>
            </w:r>
          </w:p>
          <w:p w14:paraId="14B20DB6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Lieferung, Installation, Inbetriebnahme oder Erweiterung von HPC/KI Cluster </w:t>
            </w:r>
          </w:p>
          <w:p w14:paraId="0DC4B897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>Systemen, mit einem high-performance Netzwerk (mindestens 400 Gbit/s),</w:t>
            </w:r>
          </w:p>
          <w:p w14:paraId="4EEA388B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 xml:space="preserve">mit Anbindung an ein paralleles high-performance Speichersystem (mindestens 2PB), </w:t>
            </w:r>
          </w:p>
          <w:p w14:paraId="0A881579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>Anbindung an GPU-Knoten in einer blockierungsfreien Topologie)</w:t>
            </w:r>
          </w:p>
          <w:p w14:paraId="21AC88CB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Es müssen mindestens 3 Referenzen/Projekte angegeben werden. </w:t>
            </w:r>
          </w:p>
          <w:p w14:paraId="7308924F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>Mindestens 1 Referenz davon muss aus dem Universitäts- bzw. Hochschulbereich sein.</w:t>
            </w:r>
          </w:p>
          <w:p w14:paraId="2AE1D43E" w14:textId="77777777" w:rsidR="00B502E9" w:rsidRPr="00C30779" w:rsidRDefault="00B502E9" w:rsidP="00F5669C">
            <w:pPr>
              <w:rPr>
                <w:b/>
                <w:bCs/>
              </w:rPr>
            </w:pPr>
          </w:p>
        </w:tc>
      </w:tr>
      <w:tr w:rsidR="00B502E9" w:rsidRPr="00C30779" w14:paraId="2F045CA8" w14:textId="77777777" w:rsidTr="00F5669C">
        <w:trPr>
          <w:trHeight w:val="1254"/>
          <w:jc w:val="center"/>
        </w:trPr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8577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Kurzbeschreibung des Auftrags:</w:t>
            </w:r>
          </w:p>
          <w:p w14:paraId="05DBF9A1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63044F55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37645269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1EBA5A84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6E2F41A8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25F6C3B7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06BF1CB9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6CBDA57E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4282CD22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11FA7986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6190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Lieferung, Installation, </w:t>
            </w:r>
          </w:p>
          <w:p w14:paraId="60A2A48E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Inbetriebnahme oder Erweiterung von HPC/KI Cluster </w:t>
            </w:r>
          </w:p>
          <w:p w14:paraId="5A8FD438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i/>
                <w:iCs/>
              </w:rPr>
              <w:t>Systemen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531E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76E66175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B211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i/>
                <w:iCs/>
              </w:rPr>
              <w:t>mit einem high-performance Netzwerk (mindestens 400 Gbit/s),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C58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6E55CA29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CF5E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mit Anbindung an ein paralleles high-performance Speichersystem (mindestens 2PB), </w:t>
            </w:r>
          </w:p>
          <w:p w14:paraId="4E6151BE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>Anbindung an GPU-Knoten in einer blockierungsfreien Topologie)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C4F6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4271F014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7AF5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Auftragsvolumen in €:</w:t>
            </w:r>
          </w:p>
          <w:p w14:paraId="742EF0C7" w14:textId="77777777" w:rsidR="00B502E9" w:rsidRPr="00C30779" w:rsidRDefault="00B502E9" w:rsidP="00F5669C">
            <w:pPr>
              <w:jc w:val="left"/>
            </w:pPr>
            <w:r w:rsidRPr="00C30779">
              <w:rPr>
                <w:i/>
                <w:iCs/>
              </w:rPr>
              <w:t xml:space="preserve">(mind. </w:t>
            </w:r>
            <w:proofErr w:type="gramStart"/>
            <w:r w:rsidRPr="00C30779">
              <w:rPr>
                <w:i/>
                <w:iCs/>
              </w:rPr>
              <w:t>2.000.000,-</w:t>
            </w:r>
            <w:proofErr w:type="gramEnd"/>
            <w:r w:rsidRPr="00C30779">
              <w:rPr>
                <w:i/>
                <w:iCs/>
              </w:rPr>
              <w:t>€)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F229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53096658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F94C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 xml:space="preserve">Universität / Hochschule / </w:t>
            </w:r>
          </w:p>
          <w:p w14:paraId="214F9DC5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öffentlicher Bereich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5B26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</w:tbl>
    <w:p w14:paraId="4D1CAEC0" w14:textId="77777777" w:rsidR="00B502E9" w:rsidRPr="00C30779" w:rsidRDefault="00B502E9" w:rsidP="007B7C46">
      <w:pPr>
        <w:rPr>
          <w:b/>
          <w:bCs/>
        </w:rPr>
      </w:pPr>
    </w:p>
    <w:p w14:paraId="0DA911BF" w14:textId="77777777" w:rsidR="00B502E9" w:rsidRPr="00C30779" w:rsidRDefault="00B502E9" w:rsidP="007B7C46">
      <w:pPr>
        <w:rPr>
          <w:b/>
          <w:bCs/>
        </w:rPr>
      </w:pPr>
    </w:p>
    <w:p w14:paraId="54F8BAD8" w14:textId="77777777" w:rsidR="00B502E9" w:rsidRPr="00C30779" w:rsidRDefault="00B502E9" w:rsidP="007B7C46">
      <w:pPr>
        <w:rPr>
          <w:b/>
          <w:bCs/>
        </w:rPr>
      </w:pPr>
    </w:p>
    <w:p w14:paraId="528E468C" w14:textId="77777777" w:rsidR="00B502E9" w:rsidRPr="00C30779" w:rsidRDefault="00B502E9" w:rsidP="007B7C46">
      <w:pPr>
        <w:rPr>
          <w:b/>
          <w:bCs/>
        </w:rPr>
      </w:pPr>
    </w:p>
    <w:p w14:paraId="6A8BC772" w14:textId="77777777" w:rsidR="00B502E9" w:rsidRPr="00C30779" w:rsidRDefault="00B502E9" w:rsidP="007B7C46">
      <w:pPr>
        <w:rPr>
          <w:b/>
          <w:bCs/>
        </w:rPr>
      </w:pPr>
    </w:p>
    <w:p w14:paraId="062C4B69" w14:textId="3C0BBF67" w:rsidR="00B502E9" w:rsidRPr="00C30779" w:rsidRDefault="00B502E9" w:rsidP="00B502E9">
      <w:pPr>
        <w:rPr>
          <w:b/>
          <w:bCs/>
        </w:rPr>
      </w:pPr>
      <w:r w:rsidRPr="00C30779">
        <w:rPr>
          <w:b/>
          <w:bCs/>
        </w:rPr>
        <w:lastRenderedPageBreak/>
        <w:t>Referenz Nr. 2: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3554"/>
      </w:tblGrid>
      <w:tr w:rsidR="00B502E9" w:rsidRPr="00C30779" w14:paraId="06D942BD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A939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Kundenname: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E4BF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4DD33158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0DD9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Anschrift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18B9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6D939D48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E964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Ansprechpartner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74CC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506D58C4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D7EE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 xml:space="preserve">Funktion des </w:t>
            </w:r>
          </w:p>
          <w:p w14:paraId="22399A35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Ansprechpartners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A771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75DD35A6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3252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Telefonnummer: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2278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553EBE67" w14:textId="77777777" w:rsidTr="00F5669C">
        <w:trPr>
          <w:trHeight w:val="1254"/>
          <w:jc w:val="center"/>
        </w:trPr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1C43" w14:textId="7FD051C5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b/>
                <w:bCs/>
              </w:rPr>
              <w:t xml:space="preserve">Referenz - </w:t>
            </w:r>
            <w:r w:rsidRPr="00C30779">
              <w:rPr>
                <w:i/>
                <w:iCs/>
                <w:highlight w:val="cyan"/>
                <w:u w:val="single"/>
              </w:rPr>
              <w:t>Mindestanforderung:</w:t>
            </w:r>
          </w:p>
          <w:p w14:paraId="7C291306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Lieferung, Installation, Inbetriebnahme oder Erweiterung von HPC/KI Cluster </w:t>
            </w:r>
          </w:p>
          <w:p w14:paraId="4ECBC178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>Systemen, mit einem high-performance Netzwerk (mindestens 400 Gbit/s),</w:t>
            </w:r>
          </w:p>
          <w:p w14:paraId="79C9EED5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 xml:space="preserve">mit Anbindung an ein paralleles high-performance Speichersystem (mindestens 2PB), </w:t>
            </w:r>
          </w:p>
          <w:p w14:paraId="52DC6434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>Anbindung an GPU-Knoten in einer blockierungsfreien Topologie)</w:t>
            </w:r>
          </w:p>
          <w:p w14:paraId="6BFCFE6C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Es müssen mindestens 3 Referenzen/Projekte angegeben werden. </w:t>
            </w:r>
          </w:p>
          <w:p w14:paraId="63B965C6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>Mindestens 1 Referenz davon muss aus dem Universitäts- bzw. Hochschulbereich sein.</w:t>
            </w:r>
          </w:p>
          <w:p w14:paraId="5A825689" w14:textId="77777777" w:rsidR="00B502E9" w:rsidRPr="00C30779" w:rsidRDefault="00B502E9" w:rsidP="00F5669C">
            <w:pPr>
              <w:rPr>
                <w:b/>
                <w:bCs/>
              </w:rPr>
            </w:pPr>
          </w:p>
        </w:tc>
      </w:tr>
      <w:tr w:rsidR="00B502E9" w:rsidRPr="00C30779" w14:paraId="7E43B317" w14:textId="77777777" w:rsidTr="00F5669C">
        <w:trPr>
          <w:trHeight w:val="1254"/>
          <w:jc w:val="center"/>
        </w:trPr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6030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Kurzbeschreibung des Auftrags:</w:t>
            </w:r>
          </w:p>
          <w:p w14:paraId="2C460B6C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1630FCFD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706625B6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19C1B2FA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36FBDE0A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7781E877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4DC01E55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5E587B84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03877297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08B461BC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7F4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Lieferung, Installation, </w:t>
            </w:r>
          </w:p>
          <w:p w14:paraId="09B2B304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Inbetriebnahme oder Erweiterung von HPC/KI Cluster </w:t>
            </w:r>
          </w:p>
          <w:p w14:paraId="278A5CD9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i/>
                <w:iCs/>
              </w:rPr>
              <w:t>Systemen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3BF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32CDA685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1762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i/>
                <w:iCs/>
              </w:rPr>
              <w:t>mit einem high-performance Netzwerk (mindestens 400 Gbit/s),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C9E8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4F63AA66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1C14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mit Anbindung an ein paralleles high-performance Speichersystem (mindestens 2PB), </w:t>
            </w:r>
          </w:p>
          <w:p w14:paraId="6593E3FC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>Anbindung an GPU-Knoten in einer blockierungsfreien Topologie)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27A4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07ED03D2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F395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Auftragsvolumen in €:</w:t>
            </w:r>
          </w:p>
          <w:p w14:paraId="63695D83" w14:textId="77777777" w:rsidR="00B502E9" w:rsidRPr="00C30779" w:rsidRDefault="00B502E9" w:rsidP="00F5669C">
            <w:pPr>
              <w:jc w:val="left"/>
            </w:pPr>
            <w:r w:rsidRPr="00C30779">
              <w:rPr>
                <w:i/>
                <w:iCs/>
              </w:rPr>
              <w:t xml:space="preserve">(mind. </w:t>
            </w:r>
            <w:proofErr w:type="gramStart"/>
            <w:r w:rsidRPr="00C30779">
              <w:rPr>
                <w:i/>
                <w:iCs/>
              </w:rPr>
              <w:t>2.000.000,-</w:t>
            </w:r>
            <w:proofErr w:type="gramEnd"/>
            <w:r w:rsidRPr="00C30779">
              <w:rPr>
                <w:i/>
                <w:iCs/>
              </w:rPr>
              <w:t>€)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683E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78A20431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34FB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 xml:space="preserve">Universität / Hochschule / </w:t>
            </w:r>
          </w:p>
          <w:p w14:paraId="77D542AB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öffentlicher Bereich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90E2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</w:tbl>
    <w:p w14:paraId="12A2AF50" w14:textId="77777777" w:rsidR="00B502E9" w:rsidRPr="00C30779" w:rsidRDefault="00B502E9" w:rsidP="007B7C46">
      <w:pPr>
        <w:rPr>
          <w:b/>
          <w:bCs/>
        </w:rPr>
      </w:pPr>
    </w:p>
    <w:p w14:paraId="44F80790" w14:textId="77777777" w:rsidR="00B502E9" w:rsidRPr="00C30779" w:rsidRDefault="00B502E9" w:rsidP="007B7C46">
      <w:pPr>
        <w:rPr>
          <w:b/>
          <w:bCs/>
        </w:rPr>
      </w:pPr>
    </w:p>
    <w:p w14:paraId="110790E0" w14:textId="77777777" w:rsidR="00B502E9" w:rsidRPr="00C30779" w:rsidRDefault="00B502E9" w:rsidP="007B7C46">
      <w:pPr>
        <w:rPr>
          <w:b/>
          <w:bCs/>
        </w:rPr>
      </w:pPr>
    </w:p>
    <w:p w14:paraId="3F932701" w14:textId="77777777" w:rsidR="00B502E9" w:rsidRPr="00C30779" w:rsidRDefault="00B502E9" w:rsidP="007B7C46">
      <w:pPr>
        <w:rPr>
          <w:b/>
          <w:bCs/>
        </w:rPr>
      </w:pPr>
    </w:p>
    <w:p w14:paraId="78893BFE" w14:textId="77777777" w:rsidR="00B502E9" w:rsidRPr="00C30779" w:rsidRDefault="00B502E9" w:rsidP="007B7C46">
      <w:pPr>
        <w:rPr>
          <w:b/>
          <w:bCs/>
        </w:rPr>
      </w:pPr>
    </w:p>
    <w:p w14:paraId="07F318BF" w14:textId="77777777" w:rsidR="00B502E9" w:rsidRPr="00C30779" w:rsidRDefault="00B502E9" w:rsidP="007B7C46">
      <w:pPr>
        <w:rPr>
          <w:b/>
          <w:bCs/>
        </w:rPr>
      </w:pPr>
    </w:p>
    <w:p w14:paraId="3ADB677B" w14:textId="77777777" w:rsidR="00B502E9" w:rsidRPr="00C30779" w:rsidRDefault="00B502E9" w:rsidP="007B7C46">
      <w:pPr>
        <w:rPr>
          <w:b/>
          <w:bCs/>
        </w:rPr>
      </w:pPr>
    </w:p>
    <w:p w14:paraId="26237A58" w14:textId="77777777" w:rsidR="00B502E9" w:rsidRPr="00C30779" w:rsidRDefault="00B502E9" w:rsidP="007B7C46">
      <w:pPr>
        <w:rPr>
          <w:b/>
          <w:bCs/>
        </w:rPr>
      </w:pPr>
    </w:p>
    <w:p w14:paraId="75467B05" w14:textId="77777777" w:rsidR="00B502E9" w:rsidRPr="00C30779" w:rsidRDefault="00B502E9" w:rsidP="007B7C46">
      <w:pPr>
        <w:rPr>
          <w:b/>
          <w:bCs/>
        </w:rPr>
      </w:pPr>
    </w:p>
    <w:p w14:paraId="01481C6A" w14:textId="77777777" w:rsidR="00B502E9" w:rsidRPr="00C30779" w:rsidRDefault="00B502E9" w:rsidP="007B7C46">
      <w:pPr>
        <w:rPr>
          <w:b/>
          <w:bCs/>
        </w:rPr>
      </w:pPr>
    </w:p>
    <w:p w14:paraId="4BCFDBE4" w14:textId="77777777" w:rsidR="00B502E9" w:rsidRPr="00C30779" w:rsidRDefault="00B502E9" w:rsidP="00B502E9">
      <w:pPr>
        <w:rPr>
          <w:b/>
          <w:bCs/>
        </w:rPr>
      </w:pPr>
      <w:r w:rsidRPr="00C30779">
        <w:rPr>
          <w:b/>
          <w:bCs/>
        </w:rPr>
        <w:lastRenderedPageBreak/>
        <w:t>Referenz Nr. 3: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3554"/>
      </w:tblGrid>
      <w:tr w:rsidR="00B502E9" w:rsidRPr="00C30779" w14:paraId="3593213B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8E20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Kundenname: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225D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7E07523E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9552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Anschrift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502A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60608BE9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FF71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Ansprechpartner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9A0C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5545FCB0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4368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 xml:space="preserve">Funktion des </w:t>
            </w:r>
          </w:p>
          <w:p w14:paraId="39FADDD9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Ansprechpartners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AB6A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45EA76B8" w14:textId="77777777" w:rsidTr="00F5669C">
        <w:trPr>
          <w:trHeight w:val="567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DD73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Telefonnummer: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8C18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4E39944B" w14:textId="77777777" w:rsidTr="00F5669C">
        <w:trPr>
          <w:trHeight w:val="1254"/>
          <w:jc w:val="center"/>
        </w:trPr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5060" w14:textId="5BB4E3F9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b/>
                <w:bCs/>
              </w:rPr>
              <w:t xml:space="preserve">Referenz - </w:t>
            </w:r>
            <w:r w:rsidRPr="00C30779">
              <w:rPr>
                <w:i/>
                <w:iCs/>
                <w:highlight w:val="cyan"/>
                <w:u w:val="single"/>
              </w:rPr>
              <w:t>Mindestanforderung:</w:t>
            </w:r>
          </w:p>
          <w:p w14:paraId="01ED636C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Lieferung, Installation, Inbetriebnahme oder Erweiterung von HPC/KI Cluster </w:t>
            </w:r>
          </w:p>
          <w:p w14:paraId="0B0BD2F8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>Systemen, mit einem high-performance Netzwerk (mindestens 400 Gbit/s),</w:t>
            </w:r>
          </w:p>
          <w:p w14:paraId="5FA9386E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 xml:space="preserve">mit Anbindung an ein paralleles high-performance Speichersystem (mindestens 2PB), </w:t>
            </w:r>
          </w:p>
          <w:p w14:paraId="79E6B79A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>Anbindung an GPU-Knoten in einer blockierungsfreien Topologie)</w:t>
            </w:r>
          </w:p>
          <w:p w14:paraId="231E9631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Es müssen mindestens 3 Referenzen/Projekte angegeben werden. </w:t>
            </w:r>
          </w:p>
          <w:p w14:paraId="6774AA65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>Mindestens 1 Referenz davon muss aus dem Universitäts- bzw. Hochschulbereich sein.</w:t>
            </w:r>
          </w:p>
          <w:p w14:paraId="01B9C14F" w14:textId="77777777" w:rsidR="00B502E9" w:rsidRPr="00C30779" w:rsidRDefault="00B502E9" w:rsidP="00F5669C">
            <w:pPr>
              <w:rPr>
                <w:b/>
                <w:bCs/>
              </w:rPr>
            </w:pPr>
          </w:p>
        </w:tc>
      </w:tr>
      <w:tr w:rsidR="00B502E9" w:rsidRPr="00C30779" w14:paraId="3C8D8DBA" w14:textId="77777777" w:rsidTr="00F5669C">
        <w:trPr>
          <w:trHeight w:val="1254"/>
          <w:jc w:val="center"/>
        </w:trPr>
        <w:tc>
          <w:tcPr>
            <w:tcW w:w="8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B9D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Kurzbeschreibung des Auftrags:</w:t>
            </w:r>
          </w:p>
          <w:p w14:paraId="5FC7E2C3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12532CAF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1BE5E0E3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5CF1177D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281F0B00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49F5CAC1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75701A16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68A5C53C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  <w:p w14:paraId="3A8C89C1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3B10746F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DF88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Lieferung, Installation, </w:t>
            </w:r>
          </w:p>
          <w:p w14:paraId="40C61868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Inbetriebnahme oder Erweiterung von HPC/KI Cluster </w:t>
            </w:r>
          </w:p>
          <w:p w14:paraId="0AA329DF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i/>
                <w:iCs/>
              </w:rPr>
              <w:t>Systemen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0C8E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508E3E66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9FCB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i/>
                <w:iCs/>
              </w:rPr>
              <w:t>mit einem high-performance Netzwerk (mindestens 400 Gbit/s),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DD93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3DC4DA78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A6DE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 xml:space="preserve">mit Anbindung an ein paralleles high-performance Speichersystem (mindestens 2PB), </w:t>
            </w:r>
          </w:p>
          <w:p w14:paraId="269A8E5B" w14:textId="77777777" w:rsidR="00B502E9" w:rsidRPr="00C30779" w:rsidRDefault="00B502E9" w:rsidP="00F5669C">
            <w:pPr>
              <w:jc w:val="left"/>
              <w:rPr>
                <w:i/>
                <w:iCs/>
              </w:rPr>
            </w:pPr>
            <w:r w:rsidRPr="00C30779">
              <w:rPr>
                <w:i/>
                <w:iCs/>
              </w:rPr>
              <w:tab/>
              <w:t>Anbindung an GPU-Knoten in einer blockierungsfreien Topologie)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0EB4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  <w:tr w:rsidR="00B502E9" w:rsidRPr="00C30779" w14:paraId="7B07B92C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0795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Auftragsvolumen in €:</w:t>
            </w:r>
          </w:p>
          <w:p w14:paraId="0375BEBE" w14:textId="77777777" w:rsidR="00B502E9" w:rsidRPr="00C30779" w:rsidRDefault="00B502E9" w:rsidP="00F5669C">
            <w:pPr>
              <w:jc w:val="left"/>
            </w:pPr>
            <w:r w:rsidRPr="00C30779">
              <w:rPr>
                <w:i/>
                <w:iCs/>
              </w:rPr>
              <w:t xml:space="preserve">(mind. </w:t>
            </w:r>
            <w:proofErr w:type="gramStart"/>
            <w:r w:rsidRPr="00C30779">
              <w:rPr>
                <w:i/>
                <w:iCs/>
              </w:rPr>
              <w:t>2.000.000,-</w:t>
            </w:r>
            <w:proofErr w:type="gramEnd"/>
            <w:r w:rsidRPr="00C30779">
              <w:rPr>
                <w:i/>
                <w:iCs/>
              </w:rPr>
              <w:t>€)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29CE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30779">
              <w:rPr>
                <w:b/>
                <w:bCs/>
              </w:rPr>
              <w:instrText xml:space="preserve"> FORMTEXT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t> </w:t>
            </w:r>
            <w:r w:rsidRPr="00C30779">
              <w:rPr>
                <w:b/>
                <w:bCs/>
              </w:rPr>
              <w:fldChar w:fldCharType="end"/>
            </w:r>
          </w:p>
        </w:tc>
      </w:tr>
      <w:tr w:rsidR="00B502E9" w:rsidRPr="00C30779" w14:paraId="54FAAE1E" w14:textId="77777777" w:rsidTr="00F5669C">
        <w:trPr>
          <w:trHeight w:val="833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B80E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 xml:space="preserve">Universität / Hochschule / </w:t>
            </w:r>
          </w:p>
          <w:p w14:paraId="2A3CE0A8" w14:textId="77777777" w:rsidR="00B502E9" w:rsidRPr="00C30779" w:rsidRDefault="00B502E9" w:rsidP="00F5669C">
            <w:pPr>
              <w:jc w:val="left"/>
              <w:rPr>
                <w:b/>
                <w:bCs/>
              </w:rPr>
            </w:pPr>
            <w:r w:rsidRPr="00C30779">
              <w:rPr>
                <w:b/>
                <w:bCs/>
              </w:rPr>
              <w:t>öffentlicher Bereich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5256" w14:textId="77777777" w:rsidR="00B502E9" w:rsidRPr="00C30779" w:rsidRDefault="00B502E9" w:rsidP="00F5669C">
            <w:pPr>
              <w:rPr>
                <w:b/>
                <w:bCs/>
              </w:rPr>
            </w:pPr>
            <w:r w:rsidRPr="00C30779">
              <w:rPr>
                <w:b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ja           </w:t>
            </w:r>
            <w:r w:rsidRPr="00C30779">
              <w:rPr>
                <w:b/>
                <w:bCs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30779">
              <w:rPr>
                <w:b/>
                <w:bCs/>
              </w:rPr>
              <w:instrText xml:space="preserve"> FORMCHECKBOX </w:instrText>
            </w:r>
            <w:r w:rsidRPr="00C30779">
              <w:rPr>
                <w:b/>
                <w:bCs/>
              </w:rPr>
            </w:r>
            <w:r w:rsidRPr="00C30779">
              <w:rPr>
                <w:b/>
                <w:bCs/>
              </w:rPr>
              <w:fldChar w:fldCharType="separate"/>
            </w:r>
            <w:r w:rsidRPr="00C30779">
              <w:rPr>
                <w:b/>
                <w:bCs/>
              </w:rPr>
              <w:fldChar w:fldCharType="end"/>
            </w:r>
            <w:r w:rsidRPr="00C30779">
              <w:rPr>
                <w:b/>
                <w:bCs/>
              </w:rPr>
              <w:t xml:space="preserve"> nein</w:t>
            </w:r>
          </w:p>
        </w:tc>
      </w:tr>
    </w:tbl>
    <w:p w14:paraId="568F201D" w14:textId="77777777" w:rsidR="00B502E9" w:rsidRDefault="00B502E9" w:rsidP="007B7C46">
      <w:pPr>
        <w:rPr>
          <w:b/>
          <w:bCs/>
        </w:rPr>
      </w:pPr>
    </w:p>
    <w:p w14:paraId="233B9E66" w14:textId="77777777" w:rsidR="00B502E9" w:rsidRDefault="00B502E9" w:rsidP="007B7C46">
      <w:pPr>
        <w:rPr>
          <w:b/>
          <w:bCs/>
        </w:rPr>
      </w:pPr>
    </w:p>
    <w:bookmarkEnd w:id="2"/>
    <w:p w14:paraId="47306CBA" w14:textId="2BEA7457" w:rsidR="007B7C46" w:rsidRPr="007B7C46" w:rsidRDefault="007B7C46" w:rsidP="007B7C46">
      <w:pPr>
        <w:ind w:left="0"/>
        <w:jc w:val="left"/>
        <w:rPr>
          <w:b/>
          <w:bCs/>
          <w:strike/>
          <w:u w:val="single"/>
        </w:rPr>
      </w:pPr>
    </w:p>
    <w:sectPr w:rsidR="007B7C46" w:rsidRPr="007B7C46" w:rsidSect="00A100D4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7" w:h="16840" w:code="9"/>
      <w:pgMar w:top="2552" w:right="851" w:bottom="851" w:left="1247" w:header="72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64B45" w14:textId="77777777" w:rsidR="00732CA2" w:rsidRDefault="00732CA2">
      <w:r>
        <w:separator/>
      </w:r>
    </w:p>
  </w:endnote>
  <w:endnote w:type="continuationSeparator" w:id="0">
    <w:p w14:paraId="42E9ED09" w14:textId="77777777" w:rsidR="00732CA2" w:rsidRDefault="00732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32617" w14:textId="77777777" w:rsidR="003F21F5" w:rsidRDefault="004E2E3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8F8FFBF" w14:textId="77777777" w:rsidR="003F21F5" w:rsidRDefault="003F21F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04BA" w14:textId="77777777" w:rsidR="003F21F5" w:rsidRDefault="004E2E3C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29</w:t>
    </w:r>
    <w:r>
      <w:fldChar w:fldCharType="end"/>
    </w:r>
  </w:p>
  <w:p w14:paraId="727D36FF" w14:textId="77777777" w:rsidR="003F21F5" w:rsidRDefault="003F21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1EE0B" w14:textId="77777777" w:rsidR="00732CA2" w:rsidRDefault="00732CA2">
      <w:r>
        <w:separator/>
      </w:r>
    </w:p>
  </w:footnote>
  <w:footnote w:type="continuationSeparator" w:id="0">
    <w:p w14:paraId="29119478" w14:textId="77777777" w:rsidR="00732CA2" w:rsidRDefault="00732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C30BE" w14:textId="77777777" w:rsidR="003F21F5" w:rsidRDefault="004E2E3C">
    <w:pPr>
      <w:framePr w:w="3119" w:h="1134" w:hRule="exact" w:wrap="around" w:vAnchor="text" w:hAnchor="page" w:x="8542" w:y="1"/>
      <w:shd w:val="clear" w:color="FFFFFF" w:fill="auto"/>
      <w:ind w:right="-164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Zentrale Verwaltung</w:t>
    </w:r>
  </w:p>
  <w:p w14:paraId="1026A69E" w14:textId="77777777" w:rsidR="003F21F5" w:rsidRDefault="004E2E3C">
    <w:pPr>
      <w:framePr w:w="3119" w:h="1134" w:hRule="exact" w:wrap="around" w:vAnchor="text" w:hAnchor="page" w:x="8542" w:y="1"/>
      <w:shd w:val="clear" w:color="FFFFFF" w:fill="auto"/>
      <w:ind w:right="-164"/>
      <w:jc w:val="left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VII – Finanzen</w:t>
    </w:r>
    <w:r>
      <w:rPr>
        <w:b/>
        <w:noProof/>
        <w:color w:val="A51E37"/>
        <w:sz w:val="24"/>
        <w:szCs w:val="24"/>
      </w:rPr>
      <w:br/>
      <w:t>Einkauf</w:t>
    </w:r>
  </w:p>
  <w:p w14:paraId="35D2BAB7" w14:textId="77777777" w:rsidR="003F21F5" w:rsidRDefault="004E2E3C">
    <w:pPr>
      <w:pStyle w:val="Kopfzeile"/>
    </w:pPr>
    <w:r>
      <w:rPr>
        <w:noProof/>
      </w:rPr>
      <w:drawing>
        <wp:anchor distT="0" distB="0" distL="114300" distR="114300" simplePos="0" relativeHeight="251656704" behindDoc="1" locked="1" layoutInCell="0" allowOverlap="1" wp14:anchorId="3009C73D" wp14:editId="022D3EAA">
          <wp:simplePos x="0" y="0"/>
          <wp:positionH relativeFrom="column">
            <wp:posOffset>-71755</wp:posOffset>
          </wp:positionH>
          <wp:positionV relativeFrom="paragraph">
            <wp:posOffset>-96520</wp:posOffset>
          </wp:positionV>
          <wp:extent cx="2804160" cy="721360"/>
          <wp:effectExtent l="0" t="0" r="0" b="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1" name="Grafik 1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51C49C" w14:textId="77777777" w:rsidR="003F21F5" w:rsidRDefault="003F21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FCFC" w14:textId="77777777" w:rsidR="00A100D4" w:rsidRDefault="00A100D4" w:rsidP="00A100D4">
    <w:pPr>
      <w:framePr w:w="3119" w:h="1134" w:hRule="exact" w:wrap="around" w:vAnchor="text" w:hAnchor="page" w:x="8542" w:y="1"/>
      <w:shd w:val="clear" w:color="FFFFFF" w:fill="auto"/>
      <w:ind w:right="-164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Zentrale Verwaltung</w:t>
    </w:r>
  </w:p>
  <w:p w14:paraId="24E01887" w14:textId="77777777" w:rsidR="00A100D4" w:rsidRDefault="00A100D4" w:rsidP="00A100D4">
    <w:pPr>
      <w:framePr w:w="3119" w:h="1134" w:hRule="exact" w:wrap="around" w:vAnchor="text" w:hAnchor="page" w:x="8542" w:y="1"/>
      <w:shd w:val="clear" w:color="FFFFFF" w:fill="auto"/>
      <w:ind w:right="-164"/>
      <w:jc w:val="left"/>
      <w:rPr>
        <w:b/>
        <w:color w:val="A51E37"/>
        <w:sz w:val="24"/>
        <w:szCs w:val="24"/>
      </w:rPr>
    </w:pPr>
    <w:r>
      <w:rPr>
        <w:b/>
        <w:noProof/>
        <w:color w:val="A51E37"/>
        <w:sz w:val="24"/>
        <w:szCs w:val="24"/>
      </w:rPr>
      <w:t>VII – Finanzen</w:t>
    </w:r>
    <w:r>
      <w:rPr>
        <w:b/>
        <w:noProof/>
        <w:color w:val="A51E37"/>
        <w:sz w:val="24"/>
        <w:szCs w:val="24"/>
      </w:rPr>
      <w:br/>
      <w:t>Einkauf</w:t>
    </w:r>
  </w:p>
  <w:p w14:paraId="2F2B6186" w14:textId="08AF63C9" w:rsidR="00A100D4" w:rsidRDefault="00A100D4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B93D230" wp14:editId="386D46CD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2804160" cy="721360"/>
          <wp:effectExtent l="0" t="0" r="0" b="2540"/>
          <wp:wrapTight wrapText="bothSides">
            <wp:wrapPolygon edited="0">
              <wp:start x="0" y="0"/>
              <wp:lineTo x="0" y="21106"/>
              <wp:lineTo x="21424" y="21106"/>
              <wp:lineTo x="21424" y="0"/>
              <wp:lineTo x="0" y="0"/>
            </wp:wrapPolygon>
          </wp:wrapTight>
          <wp:docPr id="913911034" name="Grafik 913911034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77BF"/>
    <w:multiLevelType w:val="hybridMultilevel"/>
    <w:tmpl w:val="E06C3C42"/>
    <w:lvl w:ilvl="0" w:tplc="2E640606">
      <w:start w:val="1"/>
      <w:numFmt w:val="decimal"/>
      <w:lvlText w:val="%1."/>
      <w:lvlJc w:val="left"/>
      <w:pPr>
        <w:ind w:left="851" w:hanging="364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777" w:hanging="360"/>
      </w:pPr>
    </w:lvl>
    <w:lvl w:ilvl="2" w:tplc="0407001B" w:tentative="1">
      <w:start w:val="1"/>
      <w:numFmt w:val="lowerRoman"/>
      <w:lvlText w:val="%3."/>
      <w:lvlJc w:val="right"/>
      <w:pPr>
        <w:ind w:left="2497" w:hanging="180"/>
      </w:pPr>
    </w:lvl>
    <w:lvl w:ilvl="3" w:tplc="0407000F" w:tentative="1">
      <w:start w:val="1"/>
      <w:numFmt w:val="decimal"/>
      <w:lvlText w:val="%4."/>
      <w:lvlJc w:val="left"/>
      <w:pPr>
        <w:ind w:left="3217" w:hanging="360"/>
      </w:pPr>
    </w:lvl>
    <w:lvl w:ilvl="4" w:tplc="04070019" w:tentative="1">
      <w:start w:val="1"/>
      <w:numFmt w:val="lowerLetter"/>
      <w:lvlText w:val="%5."/>
      <w:lvlJc w:val="left"/>
      <w:pPr>
        <w:ind w:left="3937" w:hanging="360"/>
      </w:pPr>
    </w:lvl>
    <w:lvl w:ilvl="5" w:tplc="0407001B" w:tentative="1">
      <w:start w:val="1"/>
      <w:numFmt w:val="lowerRoman"/>
      <w:lvlText w:val="%6."/>
      <w:lvlJc w:val="right"/>
      <w:pPr>
        <w:ind w:left="4657" w:hanging="180"/>
      </w:pPr>
    </w:lvl>
    <w:lvl w:ilvl="6" w:tplc="0407000F" w:tentative="1">
      <w:start w:val="1"/>
      <w:numFmt w:val="decimal"/>
      <w:lvlText w:val="%7."/>
      <w:lvlJc w:val="left"/>
      <w:pPr>
        <w:ind w:left="5377" w:hanging="360"/>
      </w:pPr>
    </w:lvl>
    <w:lvl w:ilvl="7" w:tplc="04070019" w:tentative="1">
      <w:start w:val="1"/>
      <w:numFmt w:val="lowerLetter"/>
      <w:lvlText w:val="%8."/>
      <w:lvlJc w:val="left"/>
      <w:pPr>
        <w:ind w:left="6097" w:hanging="360"/>
      </w:pPr>
    </w:lvl>
    <w:lvl w:ilvl="8" w:tplc="040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0B334C0F"/>
    <w:multiLevelType w:val="hybridMultilevel"/>
    <w:tmpl w:val="9A84349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6B3B25"/>
    <w:multiLevelType w:val="singleLevel"/>
    <w:tmpl w:val="54B87E60"/>
    <w:lvl w:ilvl="0">
      <w:start w:val="2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11023E24"/>
    <w:multiLevelType w:val="hybridMultilevel"/>
    <w:tmpl w:val="895C348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C4281F"/>
    <w:multiLevelType w:val="hybridMultilevel"/>
    <w:tmpl w:val="29E0CD0E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5367012"/>
    <w:multiLevelType w:val="hybridMultilevel"/>
    <w:tmpl w:val="5B58CA6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F17545"/>
    <w:multiLevelType w:val="hybridMultilevel"/>
    <w:tmpl w:val="317E0A08"/>
    <w:lvl w:ilvl="0" w:tplc="1FD47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637233"/>
    <w:multiLevelType w:val="hybridMultilevel"/>
    <w:tmpl w:val="CAB89EC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817B21"/>
    <w:multiLevelType w:val="multilevel"/>
    <w:tmpl w:val="6FD239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4"/>
      <w:numFmt w:val="decimal"/>
      <w:isLgl/>
      <w:lvlText w:val="%1.%2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2">
      <w:start w:val="7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24C37CC5"/>
    <w:multiLevelType w:val="hybridMultilevel"/>
    <w:tmpl w:val="AF780AE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53604C"/>
    <w:multiLevelType w:val="multilevel"/>
    <w:tmpl w:val="13726088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302B5D"/>
    <w:multiLevelType w:val="hybridMultilevel"/>
    <w:tmpl w:val="AE9C370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E8E426D"/>
    <w:multiLevelType w:val="hybridMultilevel"/>
    <w:tmpl w:val="1AEAD3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962CF6"/>
    <w:multiLevelType w:val="multilevel"/>
    <w:tmpl w:val="4B4AC0B6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35B34C96"/>
    <w:multiLevelType w:val="hybridMultilevel"/>
    <w:tmpl w:val="D1543D2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A631D0B"/>
    <w:multiLevelType w:val="hybridMultilevel"/>
    <w:tmpl w:val="E8C8D8A2"/>
    <w:lvl w:ilvl="0" w:tplc="0407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3B0856DA"/>
    <w:multiLevelType w:val="hybridMultilevel"/>
    <w:tmpl w:val="721AE848"/>
    <w:lvl w:ilvl="0" w:tplc="67CC5DCA">
      <w:start w:val="1"/>
      <w:numFmt w:val="upperRoman"/>
      <w:lvlText w:val="%1.)"/>
      <w:lvlJc w:val="left"/>
      <w:pPr>
        <w:ind w:left="128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136C5"/>
    <w:multiLevelType w:val="hybridMultilevel"/>
    <w:tmpl w:val="F3BE428E"/>
    <w:lvl w:ilvl="0" w:tplc="040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3E1D2358"/>
    <w:multiLevelType w:val="hybridMultilevel"/>
    <w:tmpl w:val="14D20E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9952F7"/>
    <w:multiLevelType w:val="multilevel"/>
    <w:tmpl w:val="4D2262C0"/>
    <w:lvl w:ilvl="0">
      <w:start w:val="5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E491126"/>
    <w:multiLevelType w:val="multilevel"/>
    <w:tmpl w:val="9F46C90C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53150293"/>
    <w:multiLevelType w:val="hybridMultilevel"/>
    <w:tmpl w:val="7D7EB800"/>
    <w:lvl w:ilvl="0" w:tplc="B34ACE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D7380"/>
    <w:multiLevelType w:val="multilevel"/>
    <w:tmpl w:val="2302477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E0F220F"/>
    <w:multiLevelType w:val="multilevel"/>
    <w:tmpl w:val="687273F6"/>
    <w:styleLink w:val="berschriften-Gliederung"/>
    <w:lvl w:ilvl="0">
      <w:start w:val="1"/>
      <w:numFmt w:val="decimal"/>
      <w:pStyle w:val="berschrift1"/>
      <w:lvlText w:val="%1.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4"/>
        </w:tabs>
        <w:ind w:left="567" w:hanging="567"/>
      </w:pPr>
      <w:rPr>
        <w:rFonts w:hint="default"/>
      </w:rPr>
    </w:lvl>
  </w:abstractNum>
  <w:abstractNum w:abstractNumId="25" w15:restartNumberingAfterBreak="0">
    <w:nsid w:val="5F673B0D"/>
    <w:multiLevelType w:val="hybridMultilevel"/>
    <w:tmpl w:val="6660C5B0"/>
    <w:lvl w:ilvl="0" w:tplc="0407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64491DA8"/>
    <w:multiLevelType w:val="hybridMultilevel"/>
    <w:tmpl w:val="339C3C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5054DD3"/>
    <w:multiLevelType w:val="singleLevel"/>
    <w:tmpl w:val="AFCA8BCE"/>
    <w:lvl w:ilvl="0">
      <w:start w:val="1"/>
      <w:numFmt w:val="bullet"/>
      <w:lvlText w:val="-"/>
      <w:lvlJc w:val="left"/>
      <w:pPr>
        <w:tabs>
          <w:tab w:val="num" w:pos="1140"/>
        </w:tabs>
        <w:ind w:left="1140" w:hanging="570"/>
      </w:pPr>
      <w:rPr>
        <w:rFonts w:hint="default"/>
      </w:rPr>
    </w:lvl>
  </w:abstractNum>
  <w:abstractNum w:abstractNumId="28" w15:restartNumberingAfterBreak="0">
    <w:nsid w:val="6663326C"/>
    <w:multiLevelType w:val="hybridMultilevel"/>
    <w:tmpl w:val="4D4821E0"/>
    <w:lvl w:ilvl="0" w:tplc="BFC800B8">
      <w:start w:val="1"/>
      <w:numFmt w:val="lowerLetter"/>
      <w:lvlText w:val="%1)"/>
      <w:lvlJc w:val="left"/>
      <w:pPr>
        <w:tabs>
          <w:tab w:val="num" w:pos="996"/>
        </w:tabs>
        <w:ind w:left="996" w:hanging="432"/>
      </w:pPr>
      <w:rPr>
        <w:rFonts w:cs="Times New Roman" w:hint="default"/>
      </w:rPr>
    </w:lvl>
    <w:lvl w:ilvl="1" w:tplc="E8688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88F750E"/>
    <w:multiLevelType w:val="hybridMultilevel"/>
    <w:tmpl w:val="E06C3C42"/>
    <w:lvl w:ilvl="0" w:tplc="2E640606">
      <w:start w:val="1"/>
      <w:numFmt w:val="decimal"/>
      <w:lvlText w:val="%1."/>
      <w:lvlJc w:val="left"/>
      <w:pPr>
        <w:ind w:left="721" w:hanging="364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283633C"/>
    <w:multiLevelType w:val="multilevel"/>
    <w:tmpl w:val="2E46C3A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7AD636EE"/>
    <w:multiLevelType w:val="hybridMultilevel"/>
    <w:tmpl w:val="24EE0D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08A0"/>
    <w:multiLevelType w:val="hybridMultilevel"/>
    <w:tmpl w:val="DA0218F8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E4452C4"/>
    <w:multiLevelType w:val="hybridMultilevel"/>
    <w:tmpl w:val="71E866DA"/>
    <w:lvl w:ilvl="0" w:tplc="22CC3D5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3976CBA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49CEE0C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DF0C6CDC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9960A10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6D90865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A0A2E20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8BC0F05A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4F782D7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 w16cid:durableId="1201280939">
    <w:abstractNumId w:val="28"/>
  </w:num>
  <w:num w:numId="2" w16cid:durableId="1880849659">
    <w:abstractNumId w:val="27"/>
  </w:num>
  <w:num w:numId="3" w16cid:durableId="106413837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4" w16cid:durableId="116723077">
    <w:abstractNumId w:val="29"/>
  </w:num>
  <w:num w:numId="5" w16cid:durableId="2062047451">
    <w:abstractNumId w:val="0"/>
  </w:num>
  <w:num w:numId="6" w16cid:durableId="1981812286">
    <w:abstractNumId w:val="24"/>
  </w:num>
  <w:num w:numId="7" w16cid:durableId="1006396727">
    <w:abstractNumId w:val="30"/>
  </w:num>
  <w:num w:numId="8" w16cid:durableId="1614052266">
    <w:abstractNumId w:val="14"/>
  </w:num>
  <w:num w:numId="9" w16cid:durableId="788819129">
    <w:abstractNumId w:val="9"/>
  </w:num>
  <w:num w:numId="10" w16cid:durableId="147793788">
    <w:abstractNumId w:val="33"/>
  </w:num>
  <w:num w:numId="11" w16cid:durableId="1137841429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1560"/>
          </w:tabs>
          <w:ind w:left="1560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12" w16cid:durableId="1180894199">
    <w:abstractNumId w:val="3"/>
  </w:num>
  <w:num w:numId="13" w16cid:durableId="13824348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4086633">
    <w:abstractNumId w:val="26"/>
  </w:num>
  <w:num w:numId="15" w16cid:durableId="1864319372">
    <w:abstractNumId w:val="7"/>
  </w:num>
  <w:num w:numId="16" w16cid:durableId="1362703268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851"/>
          </w:tabs>
          <w:ind w:left="851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17" w16cid:durableId="1901987061">
    <w:abstractNumId w:val="20"/>
  </w:num>
  <w:num w:numId="18" w16cid:durableId="1083263883">
    <w:abstractNumId w:val="13"/>
  </w:num>
  <w:num w:numId="19" w16cid:durableId="1781339219">
    <w:abstractNumId w:val="10"/>
  </w:num>
  <w:num w:numId="20" w16cid:durableId="1801024490">
    <w:abstractNumId w:val="23"/>
  </w:num>
  <w:num w:numId="21" w16cid:durableId="1060254891">
    <w:abstractNumId w:val="21"/>
  </w:num>
  <w:num w:numId="22" w16cid:durableId="1848053490">
    <w:abstractNumId w:val="32"/>
  </w:num>
  <w:num w:numId="23" w16cid:durableId="1238631525">
    <w:abstractNumId w:val="19"/>
  </w:num>
  <w:num w:numId="24" w16cid:durableId="1333684208">
    <w:abstractNumId w:val="18"/>
  </w:num>
  <w:num w:numId="25" w16cid:durableId="516358212">
    <w:abstractNumId w:val="17"/>
  </w:num>
  <w:num w:numId="26" w16cid:durableId="2132091465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27" w16cid:durableId="1127356661">
    <w:abstractNumId w:val="12"/>
  </w:num>
  <w:num w:numId="28" w16cid:durableId="1442408535">
    <w:abstractNumId w:val="11"/>
  </w:num>
  <w:num w:numId="29" w16cid:durableId="1776555529">
    <w:abstractNumId w:val="8"/>
  </w:num>
  <w:num w:numId="30" w16cid:durableId="336268918">
    <w:abstractNumId w:val="6"/>
  </w:num>
  <w:num w:numId="31" w16cid:durableId="1422216625">
    <w:abstractNumId w:val="1"/>
  </w:num>
  <w:num w:numId="32" w16cid:durableId="134690692">
    <w:abstractNumId w:val="2"/>
  </w:num>
  <w:num w:numId="33" w16cid:durableId="535043044">
    <w:abstractNumId w:val="4"/>
  </w:num>
  <w:num w:numId="34" w16cid:durableId="816337897">
    <w:abstractNumId w:val="22"/>
  </w:num>
  <w:num w:numId="35" w16cid:durableId="1283726234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6" w16cid:durableId="2103258230">
    <w:abstractNumId w:val="25"/>
  </w:num>
  <w:num w:numId="37" w16cid:durableId="167183195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8" w16cid:durableId="1924144368">
    <w:abstractNumId w:val="24"/>
    <w:lvlOverride w:ilvl="0">
      <w:startOverride w:val="1"/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39" w16cid:durableId="1824201200">
    <w:abstractNumId w:val="24"/>
    <w:lvlOverride w:ilvl="0">
      <w:lvl w:ilvl="0">
        <w:start w:val="1"/>
        <w:numFmt w:val="decimal"/>
        <w:pStyle w:val="berschrift1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40" w16cid:durableId="1843474275">
    <w:abstractNumId w:val="5"/>
  </w:num>
  <w:num w:numId="41" w16cid:durableId="24529684">
    <w:abstractNumId w:val="15"/>
  </w:num>
  <w:num w:numId="42" w16cid:durableId="749423451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1F5"/>
    <w:rsid w:val="00001D00"/>
    <w:rsid w:val="00041E1D"/>
    <w:rsid w:val="00063E88"/>
    <w:rsid w:val="00150251"/>
    <w:rsid w:val="00193F86"/>
    <w:rsid w:val="001B2465"/>
    <w:rsid w:val="001C00A2"/>
    <w:rsid w:val="001C1A0A"/>
    <w:rsid w:val="001D1DD4"/>
    <w:rsid w:val="00222B97"/>
    <w:rsid w:val="00246ED7"/>
    <w:rsid w:val="00297E89"/>
    <w:rsid w:val="002C2DF4"/>
    <w:rsid w:val="002D0A98"/>
    <w:rsid w:val="002F4A03"/>
    <w:rsid w:val="00310D46"/>
    <w:rsid w:val="00353C3E"/>
    <w:rsid w:val="003F21F5"/>
    <w:rsid w:val="00456667"/>
    <w:rsid w:val="004A5FC1"/>
    <w:rsid w:val="004B083F"/>
    <w:rsid w:val="004E2E3C"/>
    <w:rsid w:val="00562DBA"/>
    <w:rsid w:val="005C249E"/>
    <w:rsid w:val="005C6272"/>
    <w:rsid w:val="006233A0"/>
    <w:rsid w:val="006E5D8E"/>
    <w:rsid w:val="006F11A2"/>
    <w:rsid w:val="00707217"/>
    <w:rsid w:val="00732CA2"/>
    <w:rsid w:val="0075571F"/>
    <w:rsid w:val="007B7C46"/>
    <w:rsid w:val="007C0403"/>
    <w:rsid w:val="007E2AD3"/>
    <w:rsid w:val="00845333"/>
    <w:rsid w:val="00891020"/>
    <w:rsid w:val="00904927"/>
    <w:rsid w:val="0093787F"/>
    <w:rsid w:val="009B6F47"/>
    <w:rsid w:val="00A100D4"/>
    <w:rsid w:val="00A242A0"/>
    <w:rsid w:val="00A51899"/>
    <w:rsid w:val="00A600C1"/>
    <w:rsid w:val="00A639ED"/>
    <w:rsid w:val="00AA3B82"/>
    <w:rsid w:val="00AC61F2"/>
    <w:rsid w:val="00B170E6"/>
    <w:rsid w:val="00B23F30"/>
    <w:rsid w:val="00B502E9"/>
    <w:rsid w:val="00B63FC9"/>
    <w:rsid w:val="00B92D77"/>
    <w:rsid w:val="00BC1771"/>
    <w:rsid w:val="00BD215A"/>
    <w:rsid w:val="00BE7D47"/>
    <w:rsid w:val="00C01C03"/>
    <w:rsid w:val="00C30779"/>
    <w:rsid w:val="00C33FC6"/>
    <w:rsid w:val="00C543C8"/>
    <w:rsid w:val="00C630B6"/>
    <w:rsid w:val="00CC03D4"/>
    <w:rsid w:val="00CD177B"/>
    <w:rsid w:val="00D43B7B"/>
    <w:rsid w:val="00D44C1C"/>
    <w:rsid w:val="00D5390C"/>
    <w:rsid w:val="00D5398E"/>
    <w:rsid w:val="00D9099C"/>
    <w:rsid w:val="00DF5AD6"/>
    <w:rsid w:val="00E77C9D"/>
    <w:rsid w:val="00EB18D2"/>
    <w:rsid w:val="00EC2D9D"/>
    <w:rsid w:val="00F6583E"/>
    <w:rsid w:val="00FB07BF"/>
    <w:rsid w:val="00FD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A4726"/>
  <w15:docId w15:val="{D353D104-D151-4111-B75C-3D5BD94E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B7C46"/>
    <w:pPr>
      <w:ind w:left="567"/>
      <w:jc w:val="both"/>
    </w:pPr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pPr>
      <w:keepNext/>
      <w:numPr>
        <w:numId w:val="3"/>
      </w:numPr>
      <w:tabs>
        <w:tab w:val="left" w:pos="1418"/>
        <w:tab w:val="left" w:pos="3686"/>
        <w:tab w:val="left" w:pos="7371"/>
      </w:tabs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tabs>
        <w:tab w:val="left" w:pos="1560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tabs>
        <w:tab w:val="left" w:pos="1276"/>
        <w:tab w:val="left" w:pos="2835"/>
        <w:tab w:val="left" w:pos="5103"/>
        <w:tab w:val="left" w:pos="6946"/>
        <w:tab w:val="left" w:pos="7230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3"/>
    </w:pPr>
    <w:rPr>
      <w:b/>
      <w:sz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outlineLvl w:val="5"/>
    </w:pPr>
    <w:rPr>
      <w:b/>
      <w:sz w:val="22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outlineLvl w:val="6"/>
    </w:pPr>
    <w:rPr>
      <w:b/>
      <w:sz w:val="22"/>
      <w:lang w:val="en-GB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876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8"/>
    </w:pPr>
    <w:rPr>
      <w:b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Kommentartext">
    <w:name w:val="annotation text"/>
    <w:basedOn w:val="Standard"/>
    <w:link w:val="KommentartextZchn"/>
    <w:rPr>
      <w:sz w:val="20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426"/>
      </w:tabs>
      <w:spacing w:before="60"/>
      <w:ind w:left="425" w:hanging="425"/>
    </w:pPr>
  </w:style>
  <w:style w:type="paragraph" w:styleId="Textkrper-Einzug2">
    <w:name w:val="Body Text Indent 2"/>
    <w:basedOn w:val="Standard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hanging="567"/>
    </w:pPr>
  </w:style>
  <w:style w:type="character" w:customStyle="1" w:styleId="Textkrper-ZeileneinzugZchn">
    <w:name w:val="Textkörper-Zeileneinzug Zchn"/>
    <w:link w:val="Textkrper-Zeileneinzug"/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</w:pPr>
  </w:style>
  <w:style w:type="character" w:customStyle="1" w:styleId="KommentartextZchn">
    <w:name w:val="Kommentartext Zchn"/>
    <w:link w:val="Kommentartext"/>
    <w:rPr>
      <w:rFonts w:ascii="Arial" w:hAnsi="Arial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Arial" w:hAnsi="Arial"/>
      <w:sz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Pr>
      <w:rFonts w:ascii="Segoe UI" w:hAnsi="Segoe UI" w:cs="Segoe UI"/>
      <w:szCs w:val="18"/>
    </w:rPr>
  </w:style>
  <w:style w:type="character" w:customStyle="1" w:styleId="SprechblasentextZchn">
    <w:name w:val="Sprechblasentext Zchn"/>
    <w:link w:val="Sprechblasentext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paragraph" w:customStyle="1" w:styleId="Flietext">
    <w:name w:val="Fließtext"/>
    <w:basedOn w:val="Standard"/>
    <w:pPr>
      <w:spacing w:after="120" w:line="280" w:lineRule="exact"/>
      <w:ind w:right="57"/>
    </w:pPr>
    <w:rPr>
      <w:sz w:val="22"/>
      <w:lang w:eastAsia="en-US"/>
    </w:rPr>
  </w:style>
  <w:style w:type="paragraph" w:customStyle="1" w:styleId="Text">
    <w:name w:val="Text"/>
    <w:basedOn w:val="Standard"/>
    <w:pPr>
      <w:spacing w:before="120" w:after="120"/>
    </w:pPr>
    <w:rPr>
      <w:lang w:eastAsia="en-US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Pr>
      <w:rFonts w:ascii="Arial" w:hAnsi="Arial"/>
      <w:sz w:val="18"/>
    </w:rPr>
  </w:style>
  <w:style w:type="character" w:customStyle="1" w:styleId="TextkrperZchn">
    <w:name w:val="Textkörper Zchn"/>
    <w:link w:val="Textkrper"/>
    <w:rPr>
      <w:sz w:val="18"/>
    </w:rPr>
  </w:style>
  <w:style w:type="character" w:customStyle="1" w:styleId="berschrift7Zchn">
    <w:name w:val="Überschrift 7 Zchn"/>
    <w:link w:val="berschrift7"/>
    <w:rPr>
      <w:b/>
      <w:sz w:val="22"/>
      <w:lang w:val="en-GB"/>
    </w:rPr>
  </w:style>
  <w:style w:type="character" w:customStyle="1" w:styleId="KopfzeileZchn">
    <w:name w:val="Kopfzeile Zchn"/>
    <w:link w:val="Kopfzeile"/>
    <w:rPr>
      <w:sz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tabs>
        <w:tab w:val="clear" w:pos="1418"/>
        <w:tab w:val="clear" w:pos="3686"/>
        <w:tab w:val="clear" w:pos="7371"/>
      </w:tabs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660"/>
        <w:tab w:val="right" w:leader="dot" w:pos="9782"/>
      </w:tabs>
      <w:ind w:left="284"/>
    </w:p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284"/>
        <w:tab w:val="right" w:leader="dot" w:pos="9782"/>
      </w:tabs>
      <w:ind w:left="0"/>
    </w:pPr>
  </w:style>
  <w:style w:type="paragraph" w:styleId="Verzeichnis3">
    <w:name w:val="toc 3"/>
    <w:basedOn w:val="Standard"/>
    <w:next w:val="Standard"/>
    <w:autoRedefine/>
    <w:uiPriority w:val="39"/>
    <w:pPr>
      <w:ind w:left="360"/>
    </w:p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  <w:jc w:val="center"/>
    </w:pPr>
    <w:rPr>
      <w:b/>
      <w:spacing w:val="-10"/>
      <w:kern w:val="28"/>
      <w:sz w:val="40"/>
      <w:szCs w:val="56"/>
      <w:lang w:eastAsia="en-US"/>
    </w:rPr>
  </w:style>
  <w:style w:type="character" w:customStyle="1" w:styleId="TitelZchn">
    <w:name w:val="Titel Zchn"/>
    <w:link w:val="Titel"/>
    <w:uiPriority w:val="10"/>
    <w:rPr>
      <w:rFonts w:ascii="Arial" w:eastAsia="Times New Roman" w:hAnsi="Arial" w:cs="Times New Roman"/>
      <w:b/>
      <w:spacing w:val="-10"/>
      <w:kern w:val="28"/>
      <w:sz w:val="40"/>
      <w:szCs w:val="56"/>
      <w:lang w:eastAsia="en-US"/>
    </w:rPr>
  </w:style>
  <w:style w:type="numbering" w:customStyle="1" w:styleId="berschriften-Gliederung">
    <w:name w:val="Überschriften-Gliederung"/>
    <w:basedOn w:val="KeineListe"/>
    <w:uiPriority w:val="99"/>
    <w:pPr>
      <w:numPr>
        <w:numId w:val="6"/>
      </w:numPr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2">
    <w:name w:val="p2"/>
    <w:basedOn w:val="Standard"/>
    <w:pPr>
      <w:ind w:left="720" w:hanging="720"/>
      <w:jc w:val="left"/>
    </w:pPr>
    <w:rPr>
      <w:rFonts w:cs="Arial"/>
      <w:sz w:val="15"/>
      <w:szCs w:val="15"/>
    </w:rPr>
  </w:style>
  <w:style w:type="character" w:customStyle="1" w:styleId="s1">
    <w:name w:val="s1"/>
    <w:basedOn w:val="Absatz-Standardschriftart"/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Pr>
      <w:rFonts w:ascii="Arial" w:hAnsi="Arial"/>
      <w:sz w:val="16"/>
      <w:szCs w:val="16"/>
    </w:rPr>
  </w:style>
  <w:style w:type="character" w:styleId="Seitenzahl">
    <w:name w:val="page number"/>
    <w:rPr>
      <w:rFonts w:cs="Times New Roman"/>
    </w:rPr>
  </w:style>
  <w:style w:type="paragraph" w:styleId="Funotentext">
    <w:name w:val="footnote text"/>
    <w:basedOn w:val="Standard"/>
    <w:link w:val="FunotentextZchn"/>
    <w:semiHidden/>
    <w:pPr>
      <w:ind w:left="0"/>
      <w:jc w:val="left"/>
    </w:pPr>
    <w:rPr>
      <w:rFonts w:ascii="Times New Roman" w:hAnsi="Times New Roman"/>
      <w:sz w:val="20"/>
    </w:rPr>
  </w:style>
  <w:style w:type="character" w:customStyle="1" w:styleId="FunotentextZchn">
    <w:name w:val="Fußnotentext Zchn"/>
    <w:basedOn w:val="Absatz-Standardschriftart"/>
    <w:link w:val="Funotentext"/>
    <w:semiHidden/>
  </w:style>
  <w:style w:type="character" w:styleId="Funotenzeichen">
    <w:name w:val="footnote reference"/>
    <w:semiHidden/>
    <w:rPr>
      <w:vertAlign w:val="superscript"/>
    </w:rPr>
  </w:style>
  <w:style w:type="paragraph" w:customStyle="1" w:styleId="EKUTFakultt">
    <w:name w:val="EKUT Fakultät"/>
    <w:basedOn w:val="Standard"/>
    <w:pPr>
      <w:tabs>
        <w:tab w:val="left" w:pos="7371"/>
      </w:tabs>
      <w:spacing w:line="320" w:lineRule="atLeast"/>
      <w:ind w:left="0" w:right="-1644"/>
      <w:contextualSpacing/>
      <w:jc w:val="left"/>
    </w:pPr>
    <w:rPr>
      <w:rFonts w:cs="Arial"/>
      <w:b/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rsid w:val="00CC03D4"/>
    <w:pPr>
      <w:spacing w:before="91" w:line="297" w:lineRule="exact"/>
      <w:ind w:left="0"/>
      <w:jc w:val="center"/>
    </w:pPr>
    <w:rPr>
      <w:rFonts w:ascii="Times New Roman" w:hAnsi="Times New Roman"/>
      <w:b/>
    </w:rPr>
  </w:style>
  <w:style w:type="character" w:customStyle="1" w:styleId="Textkrper2Zchn">
    <w:name w:val="Textkörper 2 Zchn"/>
    <w:basedOn w:val="Absatz-Standardschriftart"/>
    <w:link w:val="Textkrper2"/>
    <w:rsid w:val="00CC03D4"/>
    <w:rPr>
      <w:b/>
      <w:sz w:val="18"/>
    </w:rPr>
  </w:style>
  <w:style w:type="paragraph" w:styleId="Textkrper3">
    <w:name w:val="Body Text 3"/>
    <w:basedOn w:val="Standard"/>
    <w:link w:val="Textkrper3Zchn"/>
    <w:rsid w:val="00CC03D4"/>
    <w:pPr>
      <w:ind w:left="0"/>
      <w:jc w:val="left"/>
    </w:pPr>
    <w:rPr>
      <w:rFonts w:ascii="Times New Roman" w:hAnsi="Times New Roman"/>
      <w:b/>
      <w:sz w:val="16"/>
    </w:rPr>
  </w:style>
  <w:style w:type="character" w:customStyle="1" w:styleId="Textkrper3Zchn">
    <w:name w:val="Textkörper 3 Zchn"/>
    <w:basedOn w:val="Absatz-Standardschriftart"/>
    <w:link w:val="Textkrper3"/>
    <w:rsid w:val="00CC03D4"/>
    <w:rPr>
      <w:b/>
      <w:sz w:val="16"/>
    </w:rPr>
  </w:style>
  <w:style w:type="paragraph" w:styleId="Blocktext">
    <w:name w:val="Block Text"/>
    <w:basedOn w:val="Standard"/>
    <w:rsid w:val="00CC03D4"/>
    <w:pPr>
      <w:tabs>
        <w:tab w:val="left" w:pos="567"/>
        <w:tab w:val="left" w:pos="993"/>
        <w:tab w:val="left" w:pos="3402"/>
        <w:tab w:val="left" w:pos="7371"/>
      </w:tabs>
      <w:spacing w:before="120"/>
      <w:ind w:right="4706" w:hanging="567"/>
    </w:pPr>
    <w:rPr>
      <w:rFonts w:ascii="Times New Roman" w:hAnsi="Times New Roman"/>
      <w:sz w:val="20"/>
    </w:rPr>
  </w:style>
  <w:style w:type="character" w:styleId="Fett">
    <w:name w:val="Strong"/>
    <w:qFormat/>
    <w:rsid w:val="00CC03D4"/>
    <w:rPr>
      <w:b/>
    </w:rPr>
  </w:style>
  <w:style w:type="character" w:styleId="BesuchterLink">
    <w:name w:val="FollowedHyperlink"/>
    <w:rsid w:val="00CC03D4"/>
    <w:rPr>
      <w:color w:val="800080"/>
      <w:u w:val="single"/>
    </w:rPr>
  </w:style>
  <w:style w:type="paragraph" w:styleId="Beschriftung">
    <w:name w:val="caption"/>
    <w:basedOn w:val="Standard"/>
    <w:next w:val="Standard"/>
    <w:qFormat/>
    <w:rsid w:val="00CC03D4"/>
    <w:pPr>
      <w:tabs>
        <w:tab w:val="left" w:pos="567"/>
      </w:tabs>
      <w:spacing w:before="240" w:after="240"/>
      <w:ind w:left="0"/>
      <w:jc w:val="left"/>
    </w:pPr>
    <w:rPr>
      <w:rFonts w:ascii="Times New Roman" w:hAnsi="Times New Roman"/>
      <w:b/>
      <w:sz w:val="20"/>
    </w:rPr>
  </w:style>
  <w:style w:type="paragraph" w:customStyle="1" w:styleId="EKUTAbsenderinformationen">
    <w:name w:val="EKUT Absenderinformationen"/>
    <w:basedOn w:val="Standard"/>
    <w:rsid w:val="00CC03D4"/>
    <w:pPr>
      <w:spacing w:line="220" w:lineRule="atLeast"/>
      <w:ind w:left="0"/>
      <w:contextualSpacing/>
      <w:jc w:val="left"/>
    </w:pPr>
    <w:rPr>
      <w:rFonts w:cs="Arial"/>
      <w:color w:val="000000"/>
      <w:sz w:val="16"/>
    </w:rPr>
  </w:style>
  <w:style w:type="paragraph" w:customStyle="1" w:styleId="EKUTFachbereichInstitutLehrstuhl">
    <w:name w:val="EKUT Fachbereich/Institut/Lehrstuhl"/>
    <w:basedOn w:val="EKUTAbsenderinformationen"/>
    <w:rsid w:val="00CC03D4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CC03D4"/>
    <w:pPr>
      <w:shd w:val="clear" w:color="auto" w:fill="000080"/>
      <w:ind w:left="0"/>
      <w:jc w:val="left"/>
    </w:pPr>
    <w:rPr>
      <w:rFonts w:ascii="Tahoma" w:hAnsi="Tahoma" w:cs="Tahoma"/>
      <w:sz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CC03D4"/>
    <w:rPr>
      <w:rFonts w:ascii="Tahoma" w:hAnsi="Tahoma" w:cs="Tahoma"/>
      <w:shd w:val="clear" w:color="auto" w:fill="000080"/>
    </w:rPr>
  </w:style>
  <w:style w:type="paragraph" w:styleId="Verzeichnis4">
    <w:name w:val="toc 4"/>
    <w:basedOn w:val="Standard"/>
    <w:next w:val="Standard"/>
    <w:autoRedefine/>
    <w:uiPriority w:val="39"/>
    <w:unhideWhenUsed/>
    <w:rsid w:val="00CC03D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CC03D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CC03D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CC03D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CC03D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CC03D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C630B6"/>
    <w:pPr>
      <w:tabs>
        <w:tab w:val="clear" w:pos="426"/>
      </w:tabs>
      <w:spacing w:before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C630B6"/>
    <w:rPr>
      <w:rFonts w:ascii="Arial" w:hAnsi="Arial"/>
      <w:sz w:val="18"/>
    </w:rPr>
  </w:style>
  <w:style w:type="paragraph" w:customStyle="1" w:styleId="EKUTTextkrper">
    <w:name w:val="EKUT Textkörper"/>
    <w:rsid w:val="00A100D4"/>
    <w:pPr>
      <w:spacing w:line="260" w:lineRule="exact"/>
      <w:contextualSpacing/>
    </w:pPr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346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0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13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1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26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18178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74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4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6244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8CC8-B231-4177-AAAA-75B54B7A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1112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Zentrale Verwaltung</vt:lpstr>
    </vt:vector>
  </TitlesOfParts>
  <Company>Microsoft Select 72-33013</Company>
  <LinksUpToDate>false</LinksUpToDate>
  <CharactersWithSpaces>8103</CharactersWithSpaces>
  <SharedDoc>false</SharedDoc>
  <HLinks>
    <vt:vector size="306" baseType="variant">
      <vt:variant>
        <vt:i4>6357114</vt:i4>
      </vt:variant>
      <vt:variant>
        <vt:i4>363</vt:i4>
      </vt:variant>
      <vt:variant>
        <vt:i4>0</vt:i4>
      </vt:variant>
      <vt:variant>
        <vt:i4>5</vt:i4>
      </vt:variant>
      <vt:variant>
        <vt:lpwstr>http://www.cio.bund.de/Web/DE/IT-Beschaffung/EVB-IT-und-BVB/Aktuelle_EVB-IT/aktuelle_evb_it_node.html</vt:lpwstr>
      </vt:variant>
      <vt:variant>
        <vt:lpwstr/>
      </vt:variant>
      <vt:variant>
        <vt:i4>4391008</vt:i4>
      </vt:variant>
      <vt:variant>
        <vt:i4>342</vt:i4>
      </vt:variant>
      <vt:variant>
        <vt:i4>0</vt:i4>
      </vt:variant>
      <vt:variant>
        <vt:i4>5</vt:i4>
      </vt:variant>
      <vt:variant>
        <vt:lpwstr>mailto:jochen.schmid@uni-tuebingen.de</vt:lpwstr>
      </vt:variant>
      <vt:variant>
        <vt:lpwstr/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_Toc435102238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_Toc435102237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_Toc435102236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_Toc435102235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_Toc435102234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_Toc435102233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_Toc435102232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_Toc435102231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_Toc435102230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_Toc435102229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_Toc435102228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_Toc435102227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_Toc435102226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_Toc435102225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_Toc435102224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_Toc435102223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_Toc435102222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_Toc435102221</vt:lpwstr>
      </vt:variant>
      <vt:variant>
        <vt:i4>1376307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_Toc435102220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_Toc435102219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_Toc435102218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_Toc435102217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_Toc435102216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_Toc435102215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_Toc435102214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_Toc435102213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_Toc435102212</vt:lpwstr>
      </vt:variant>
      <vt:variant>
        <vt:i4>1441843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_Toc435102211</vt:lpwstr>
      </vt:variant>
      <vt:variant>
        <vt:i4>1441843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_Toc435102210</vt:lpwstr>
      </vt:variant>
      <vt:variant>
        <vt:i4>1507379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_Toc435102209</vt:lpwstr>
      </vt:variant>
      <vt:variant>
        <vt:i4>1507379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_Toc435102208</vt:lpwstr>
      </vt:variant>
      <vt:variant>
        <vt:i4>1507379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_Toc435102207</vt:lpwstr>
      </vt:variant>
      <vt:variant>
        <vt:i4>1507379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_Toc435102206</vt:lpwstr>
      </vt:variant>
      <vt:variant>
        <vt:i4>1507379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_Toc435102205</vt:lpwstr>
      </vt:variant>
      <vt:variant>
        <vt:i4>1507379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_Toc435102204</vt:lpwstr>
      </vt:variant>
      <vt:variant>
        <vt:i4>1507379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_Toc435102203</vt:lpwstr>
      </vt:variant>
      <vt:variant>
        <vt:i4>1507379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_Toc435102202</vt:lpwstr>
      </vt:variant>
      <vt:variant>
        <vt:i4>1507379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_Toc435102201</vt:lpwstr>
      </vt:variant>
      <vt:variant>
        <vt:i4>1507379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_Toc435102200</vt:lpwstr>
      </vt:variant>
      <vt:variant>
        <vt:i4>1966128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_Toc435102199</vt:lpwstr>
      </vt:variant>
      <vt:variant>
        <vt:i4>1966128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_Toc435102198</vt:lpwstr>
      </vt:variant>
      <vt:variant>
        <vt:i4>1966128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_Toc435102197</vt:lpwstr>
      </vt:variant>
      <vt:variant>
        <vt:i4>1966128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_Toc435102196</vt:lpwstr>
      </vt:variant>
      <vt:variant>
        <vt:i4>1966128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_Toc435102195</vt:lpwstr>
      </vt:variant>
      <vt:variant>
        <vt:i4>1966128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_Toc435102194</vt:lpwstr>
      </vt:variant>
      <vt:variant>
        <vt:i4>1966128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_Toc435102193</vt:lpwstr>
      </vt:variant>
      <vt:variant>
        <vt:i4>1966128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_Toc435102192</vt:lpwstr>
      </vt:variant>
      <vt:variant>
        <vt:i4>1966128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_Toc435102191</vt:lpwstr>
      </vt:variant>
      <vt:variant>
        <vt:i4>1966128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_Toc435102190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Zentrale Verwaltung</dc:title>
  <dc:creator>Universität</dc:creator>
  <cp:lastModifiedBy>Stefan Zaborosch</cp:lastModifiedBy>
  <cp:revision>2</cp:revision>
  <cp:lastPrinted>2021-03-16T08:44:00Z</cp:lastPrinted>
  <dcterms:created xsi:type="dcterms:W3CDTF">2026-08-07T07:20:00Z</dcterms:created>
  <dcterms:modified xsi:type="dcterms:W3CDTF">2026-08-07T07:20:00Z</dcterms:modified>
</cp:coreProperties>
</file>